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01C9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bookmarkStart w:id="0" w:name="_Hlk85474946"/>
      <w:r w:rsidRPr="00EA161A">
        <w:rPr>
          <w:rFonts w:asciiTheme="minorEastAsia" w:hAnsiTheme="minorEastAsia" w:cs="Century" w:hint="eastAsia"/>
          <w:kern w:val="0"/>
          <w:sz w:val="28"/>
          <w:szCs w:val="28"/>
        </w:rPr>
        <w:t>第３問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 A 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　　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You are planning to stay at a hotel in the UK. </w:t>
      </w:r>
    </w:p>
    <w:p w14:paraId="46967BFF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>You found usefu</w:t>
      </w:r>
      <w:r>
        <w:rPr>
          <w:rFonts w:asciiTheme="minorEastAsia" w:hAnsiTheme="minorEastAsia" w:cs="Century"/>
          <w:kern w:val="0"/>
          <w:sz w:val="28"/>
          <w:szCs w:val="28"/>
        </w:rPr>
        <w:t>l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information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in the Q&amp;A section of a travel advice website.</w:t>
      </w:r>
    </w:p>
    <w:p w14:paraId="161FC8C5" w14:textId="77777777" w:rsidR="00727168" w:rsidRPr="00636046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strike/>
          <w:kern w:val="0"/>
          <w:sz w:val="28"/>
          <w:szCs w:val="28"/>
        </w:rPr>
      </w:pPr>
      <w:r w:rsidRPr="00636046">
        <w:rPr>
          <w:rFonts w:asciiTheme="minorEastAsia" w:hAnsiTheme="minorEastAsia" w:cs="Century" w:hint="eastAsia"/>
          <w:strike/>
          <w:kern w:val="0"/>
          <w:sz w:val="28"/>
          <w:szCs w:val="28"/>
        </w:rPr>
        <w:t xml:space="preserve">　</w:t>
      </w:r>
      <w:r>
        <w:rPr>
          <w:rFonts w:asciiTheme="minorEastAsia" w:hAnsiTheme="minorEastAsia" w:cs="Century" w:hint="eastAsia"/>
          <w:strike/>
          <w:kern w:val="0"/>
          <w:sz w:val="28"/>
          <w:szCs w:val="28"/>
        </w:rPr>
        <w:t xml:space="preserve">　　　　　　　　　　　　　　　　　　　　　　　　　　　　　　　　　　　</w:t>
      </w:r>
    </w:p>
    <w:p w14:paraId="5C65ECF4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I'm considering staying at the Hollytree Hotel in Castleton in March 2021. </w:t>
      </w:r>
    </w:p>
    <w:p w14:paraId="4D40401B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Would you recommend this hotel, and is it easy to get there from Buxton Airport? </w:t>
      </w:r>
    </w:p>
    <w:p w14:paraId="34E82221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                                                           (Liz)</w:t>
      </w:r>
    </w:p>
    <w:p w14:paraId="4872090E" w14:textId="77777777" w:rsidR="00727168" w:rsidRPr="00EA161A" w:rsidRDefault="00727168" w:rsidP="00727168">
      <w:pPr>
        <w:autoSpaceDE w:val="0"/>
        <w:autoSpaceDN w:val="0"/>
        <w:adjustRightInd w:val="0"/>
        <w:ind w:firstLineChars="350" w:firstLine="98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Answer </w:t>
      </w:r>
    </w:p>
    <w:p w14:paraId="59D23959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Yes, I strongly recommend the Hollytree. I've stayed there twice. It's </w:t>
      </w:r>
      <w:r w:rsidRPr="00593493">
        <w:rPr>
          <w:rFonts w:asciiTheme="minorEastAsia" w:hAnsiTheme="minorEastAsia" w:cs="Century"/>
          <w:color w:val="FF0000"/>
          <w:kern w:val="0"/>
          <w:sz w:val="28"/>
          <w:szCs w:val="28"/>
        </w:rPr>
        <w:t>inexpensive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, and the service is brilliant! There's also a wonderful free breakfast.</w:t>
      </w:r>
    </w:p>
    <w:p w14:paraId="70EEEE4F" w14:textId="77777777" w:rsidR="00727168" w:rsidRPr="00EA161A" w:rsidRDefault="00727168" w:rsidP="00727168">
      <w:pPr>
        <w:autoSpaceDE w:val="0"/>
        <w:autoSpaceDN w:val="0"/>
        <w:adjustRightInd w:val="0"/>
        <w:ind w:firstLineChars="2100" w:firstLine="588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(Click here for access information.)</w:t>
      </w:r>
    </w:p>
    <w:p w14:paraId="19394AE2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Let me tell you my own experience of getting there. </w:t>
      </w:r>
    </w:p>
    <w:p w14:paraId="45FA6F15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On my first visit, I used the underground, which is cheap and convenient. </w:t>
      </w:r>
    </w:p>
    <w:p w14:paraId="33844E33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Trains run every five minutes. From the airport, I took the Red Line to Mossfield. Transferring to the Orange Line for Victoria should normally take about </w:t>
      </w:r>
    </w:p>
    <w:p w14:paraId="75B8BEA2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seven minutes, but </w:t>
      </w:r>
      <w:r w:rsidRPr="00593493">
        <w:rPr>
          <w:rFonts w:asciiTheme="minorEastAsia" w:hAnsiTheme="minorEastAsia" w:cs="Century"/>
          <w:color w:val="FF0000"/>
          <w:kern w:val="0"/>
          <w:sz w:val="28"/>
          <w:szCs w:val="28"/>
        </w:rPr>
        <w:t>the directions weren't clear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and I needed an extra five minutes. </w:t>
      </w:r>
    </w:p>
    <w:p w14:paraId="4B765153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From Victoria, it was a ten-minute bus ride to the hotel.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The second time, </w:t>
      </w:r>
      <w:r>
        <w:rPr>
          <w:rFonts w:asciiTheme="minorEastAsia" w:hAnsiTheme="minorEastAsia" w:cs="Century"/>
          <w:kern w:val="0"/>
          <w:sz w:val="28"/>
          <w:szCs w:val="28"/>
        </w:rPr>
        <w:br/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I took the express bus to Victoria, so I didn't have to worry about transferring. </w:t>
      </w:r>
    </w:p>
    <w:p w14:paraId="151ABC64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At Victoria, I found a notice saying there would be roadworks until summer 2021. </w:t>
      </w:r>
      <w:r w:rsidRPr="00593493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Now it takes three times as long as usual to get to the hotel by city bus, </w:t>
      </w:r>
    </w:p>
    <w:p w14:paraId="3DB9F6A2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although buses run every ten minutes. It's possible to walk, but I took the bus </w:t>
      </w:r>
    </w:p>
    <w:p w14:paraId="2237886F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as the weather was bad.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      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Enjoy your stay!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              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(Alex)</w:t>
      </w:r>
    </w:p>
    <w:p w14:paraId="4779CD29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0251CA6" wp14:editId="4AC8C793">
            <wp:extent cx="6645910" cy="4313555"/>
            <wp:effectExtent l="0" t="0" r="254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1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078A2" w14:textId="77777777" w:rsidR="00727168" w:rsidRDefault="00727168" w:rsidP="00727168">
      <w:pPr>
        <w:tabs>
          <w:tab w:val="left" w:pos="3202"/>
        </w:tabs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>問２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 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You are departing on public transport from the airport at 2.00 pm </w:t>
      </w:r>
    </w:p>
    <w:p w14:paraId="40E0B76B" w14:textId="77777777" w:rsidR="00727168" w:rsidRPr="00EA161A" w:rsidRDefault="00727168" w:rsidP="00727168">
      <w:pPr>
        <w:autoSpaceDE w:val="0"/>
        <w:autoSpaceDN w:val="0"/>
        <w:adjustRightInd w:val="0"/>
        <w:ind w:firstLineChars="450" w:firstLine="126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on 15 March 2021. What is the fastest way to get to the hotel?  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　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17 </w:t>
      </w:r>
    </w:p>
    <w:p w14:paraId="07E9522D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>1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By express bus and city bus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   </w:t>
      </w:r>
      <w:r w:rsidRPr="00593493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2  By express bus and on foot </w:t>
      </w:r>
    </w:p>
    <w:p w14:paraId="1D0234B5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t xml:space="preserve">3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By underground and city bus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  4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By underground and on foot</w:t>
      </w:r>
    </w:p>
    <w:p w14:paraId="78ACCB9B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180C00EE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1F8C7B9C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B6EDEA5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17604B04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42AA1A8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528895A1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5CE11508" w14:textId="77777777" w:rsidR="00727168" w:rsidRPr="00F33D4F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41F0C20D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lastRenderedPageBreak/>
        <w:t xml:space="preserve">B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Your classmate showed you the following message </w:t>
      </w:r>
    </w:p>
    <w:p w14:paraId="4C514703" w14:textId="77777777" w:rsidR="00727168" w:rsidRPr="00EA161A" w:rsidRDefault="00727168" w:rsidP="00727168">
      <w:pPr>
        <w:autoSpaceDE w:val="0"/>
        <w:autoSpaceDN w:val="0"/>
        <w:adjustRightInd w:val="0"/>
        <w:ind w:firstLineChars="150" w:firstLine="42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>in</w:t>
      </w:r>
      <w:r w:rsidRPr="00F33D4F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your</w:t>
      </w:r>
      <w:r w:rsidRPr="00F33D4F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school's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newsletter, written by an exchange student from the UK.</w:t>
      </w:r>
    </w:p>
    <w:p w14:paraId="651E1335" w14:textId="77777777" w:rsidR="00727168" w:rsidRPr="00EA161A" w:rsidRDefault="00727168" w:rsidP="00727168">
      <w:pPr>
        <w:autoSpaceDE w:val="0"/>
        <w:autoSpaceDN w:val="0"/>
        <w:adjustRightInd w:val="0"/>
        <w:ind w:firstLineChars="1100" w:firstLine="308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>Volunteers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Wanted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!</w:t>
      </w:r>
    </w:p>
    <w:p w14:paraId="4DD3BF48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  Hello, everyone. I'm Sarah King, an exchange student from London. </w:t>
      </w:r>
    </w:p>
    <w:p w14:paraId="4F5DFDA1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I'd like to share something important with you today. </w:t>
      </w:r>
    </w:p>
    <w:p w14:paraId="63D7E679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  You may have heard of the Sakura International Centre. </w:t>
      </w:r>
    </w:p>
    <w:p w14:paraId="6CB199C1" w14:textId="77777777" w:rsidR="00727168" w:rsidRPr="005450B2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FF0000"/>
          <w:kern w:val="0"/>
          <w:sz w:val="28"/>
          <w:szCs w:val="28"/>
        </w:rPr>
      </w:pPr>
      <w:r w:rsidRPr="005450B2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It provides valuable opportunities for Japanese and foreign residents to get to know </w:t>
      </w:r>
    </w:p>
    <w:p w14:paraId="74646D3B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5450B2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each other. </w:t>
      </w:r>
      <w:r>
        <w:rPr>
          <w:rFonts w:asciiTheme="minorEastAsia" w:hAnsiTheme="minorEastAsia" w:cs="Century"/>
          <w:color w:val="FF0000"/>
          <w:kern w:val="0"/>
          <w:sz w:val="28"/>
          <w:szCs w:val="28"/>
        </w:rPr>
        <w:t>問２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ular events such as cooking classes and karaoke contests are held every month. However, there is a serious problem. The building is getting old, </w:t>
      </w:r>
    </w:p>
    <w:p w14:paraId="4BBF74D5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and requires expensive repairs. To help raise funds to maintain the centre, </w:t>
      </w:r>
    </w:p>
    <w:p w14:paraId="0AF1E7B9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many volunteers are needed. </w:t>
      </w:r>
    </w:p>
    <w:p w14:paraId="7D535D99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  I learnt about the problem a few months ago. While shopping in town, </w:t>
      </w:r>
    </w:p>
    <w:p w14:paraId="023ABC09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I saw some people taking part in a fund-raising campaign. </w:t>
      </w:r>
    </w:p>
    <w:p w14:paraId="224C45B7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I spoke to the leader of the campaign, Katy, who explained the situation. </w:t>
      </w:r>
    </w:p>
    <w:p w14:paraId="631B49E8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She thanked me when I donated some money. </w:t>
      </w:r>
    </w:p>
    <w:p w14:paraId="28EF449D" w14:textId="77777777" w:rsidR="00727168" w:rsidRPr="00F32C6C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FF0000"/>
          <w:kern w:val="0"/>
          <w:sz w:val="28"/>
          <w:szCs w:val="28"/>
        </w:rPr>
      </w:pPr>
      <w:r w:rsidRPr="00F32C6C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2. Sarah donated money to the centre. </w:t>
      </w:r>
      <w:r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　　　４２１３</w:t>
      </w:r>
      <w:r>
        <w:rPr>
          <w:rFonts w:asciiTheme="minorEastAsia" w:hAnsiTheme="minorEastAsia" w:cs="Century" w:hint="eastAsia"/>
          <w:color w:val="FF0000"/>
          <w:kern w:val="0"/>
          <w:sz w:val="28"/>
          <w:szCs w:val="28"/>
        </w:rPr>
        <w:t xml:space="preserve">　</w:t>
      </w:r>
      <w:r w:rsidRPr="00BC7E72">
        <w:rPr>
          <w:rFonts w:asciiTheme="minorEastAsia" w:hAnsiTheme="minorEastAsia" w:cs="Century" w:hint="eastAsia"/>
          <w:color w:val="002060"/>
          <w:kern w:val="0"/>
          <w:sz w:val="28"/>
          <w:szCs w:val="28"/>
        </w:rPr>
        <w:t>過去と過去完了に注意</w:t>
      </w:r>
    </w:p>
    <w:p w14:paraId="7E28141F" w14:textId="77777777" w:rsidR="00727168" w:rsidRPr="00F32C6C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FF0000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>She told me that they had asked the town mayor for financial assistance,</w:t>
      </w:r>
      <w:r>
        <w:rPr>
          <w:rFonts w:asciiTheme="minorEastAsia" w:hAnsiTheme="minorEastAsia" w:cs="Century"/>
          <w:kern w:val="0"/>
          <w:sz w:val="28"/>
          <w:szCs w:val="28"/>
        </w:rPr>
        <w:br/>
      </w:r>
      <w:r w:rsidRPr="00F32C6C">
        <w:rPr>
          <w:rFonts w:asciiTheme="minorEastAsia" w:hAnsiTheme="minorEastAsia" w:cs="Century"/>
          <w:color w:val="FF0000"/>
          <w:kern w:val="0"/>
          <w:sz w:val="28"/>
          <w:szCs w:val="28"/>
        </w:rPr>
        <w:t>4. The campaigners asked the mayor for help.</w:t>
      </w:r>
    </w:p>
    <w:p w14:paraId="6298E857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>but their request had been rejected. They had no choice but to start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fund-raising. </w:t>
      </w:r>
    </w:p>
    <w:p w14:paraId="1F162DD8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  Last month, I attended a lecture on art at the centre. </w:t>
      </w:r>
    </w:p>
    <w:p w14:paraId="30E981F3" w14:textId="77777777" w:rsidR="00727168" w:rsidRPr="00F32C6C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FF0000"/>
          <w:kern w:val="0"/>
          <w:sz w:val="28"/>
          <w:szCs w:val="28"/>
        </w:rPr>
      </w:pPr>
      <w:r w:rsidRPr="00F32C6C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1. Sarah attended a centre event. </w:t>
      </w:r>
    </w:p>
    <w:p w14:paraId="540D2B50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lastRenderedPageBreak/>
        <w:t xml:space="preserve">Again, I saw people trying to raise money, and I decided to help. </w:t>
      </w:r>
    </w:p>
    <w:p w14:paraId="18439094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They were happy when I joined them in asking passers-by for donations. </w:t>
      </w:r>
    </w:p>
    <w:p w14:paraId="730E428C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We tried hard, but there were too few of us to collect much money. </w:t>
      </w:r>
    </w:p>
    <w:p w14:paraId="051BEB53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With a tearful face, Katy told me that they wouldn't be able to use the building </w:t>
      </w:r>
    </w:p>
    <w:p w14:paraId="1B1F8960" w14:textId="77777777" w:rsidR="00727168" w:rsidRPr="00F32C6C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FF0000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much longer. I felt the need to do something more. Then, the idea came to me </w:t>
      </w:r>
      <w:r>
        <w:rPr>
          <w:rFonts w:asciiTheme="minorEastAsia" w:hAnsiTheme="minorEastAsia" w:cs="Century"/>
          <w:kern w:val="0"/>
          <w:sz w:val="28"/>
          <w:szCs w:val="28"/>
        </w:rPr>
        <w:br/>
      </w:r>
      <w:r w:rsidRPr="00F32C6C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3. Sarah made a suggestion to Katy. </w:t>
      </w:r>
    </w:p>
    <w:p w14:paraId="23E5E086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that other students might be willing to help. Katy was delighted to hear this. </w:t>
      </w:r>
    </w:p>
    <w:p w14:paraId="44E33472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  Now, I'm asking you to join me in the fund-raising campaign to help</w:t>
      </w:r>
    </w:p>
    <w:p w14:paraId="5B5FC2FE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the Sakura International Centre. Please email me today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! </w:t>
      </w:r>
      <w:r w:rsidRPr="005450B2">
        <w:rPr>
          <w:rFonts w:asciiTheme="minorEastAsia" w:hAnsiTheme="minorEastAsia" w:cs="Century"/>
          <w:color w:val="FF0000"/>
          <w:kern w:val="0"/>
          <w:sz w:val="28"/>
          <w:szCs w:val="28"/>
        </w:rPr>
        <w:t>問３</w:t>
      </w:r>
    </w:p>
    <w:p w14:paraId="03C8725A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As an exchange student, my time in Japan is limited, but I want to make </w:t>
      </w:r>
    </w:p>
    <w:p w14:paraId="3BD7A5A3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the most of it.  By working together, we can really make a difference. </w:t>
      </w:r>
    </w:p>
    <w:p w14:paraId="5AFA27DE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Class  3A </w:t>
      </w:r>
    </w:p>
    <w:p w14:paraId="49D85EB1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Sarah King  (sarahk@sakura-h.ed.jp) </w:t>
      </w:r>
    </w:p>
    <w:p w14:paraId="0CB58D7C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="HGP行書体" w:eastAsia="HGP行書体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                                          </w:t>
      </w:r>
      <w:r w:rsidRPr="000F7A24">
        <w:rPr>
          <w:rFonts w:ascii="HGP行書体" w:eastAsia="HGP行書体" w:hAnsiTheme="minorEastAsia" w:cs="Century" w:hint="eastAsia"/>
          <w:kern w:val="0"/>
          <w:sz w:val="28"/>
          <w:szCs w:val="28"/>
        </w:rPr>
        <w:t>セーラ・キング</w:t>
      </w:r>
    </w:p>
    <w:p w14:paraId="2C019814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="HGP行書体" w:eastAsia="HGP行書体" w:hAnsiTheme="minorEastAsia" w:cs="Century"/>
          <w:kern w:val="0"/>
          <w:sz w:val="28"/>
          <w:szCs w:val="28"/>
        </w:rPr>
      </w:pPr>
    </w:p>
    <w:p w14:paraId="5433FC6C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AFB1362" w14:textId="77777777" w:rsidR="00FF6AFF" w:rsidRDefault="00FF6AFF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27A56272" w14:textId="77777777" w:rsidR="00FF6AFF" w:rsidRDefault="00FF6AFF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3D6B0262" w14:textId="77777777" w:rsidR="00FF6AFF" w:rsidRDefault="00FF6AFF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40358BC5" w14:textId="77777777" w:rsidR="00FF6AFF" w:rsidRDefault="00FF6AFF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8304560" w14:textId="77777777" w:rsidR="00FF6AFF" w:rsidRDefault="00FF6AFF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967AE2C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lastRenderedPageBreak/>
        <w:t>問１</w:t>
      </w:r>
    </w:p>
    <w:p w14:paraId="4991C040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Put the following events  (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>１～４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) into the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order in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which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they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happened.</w:t>
      </w:r>
    </w:p>
    <w:p w14:paraId="77893129" w14:textId="77777777" w:rsidR="00727168" w:rsidRPr="00EA161A" w:rsidRDefault="00727168" w:rsidP="00727168">
      <w:pPr>
        <w:autoSpaceDE w:val="0"/>
        <w:autoSpaceDN w:val="0"/>
        <w:adjustRightInd w:val="0"/>
        <w:ind w:firstLineChars="1800" w:firstLine="504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18  —&gt; 19  —&gt; 20  —&gt; 21</w:t>
      </w:r>
    </w:p>
    <w:p w14:paraId="040860F3" w14:textId="77777777" w:rsidR="00FF6AFF" w:rsidRDefault="00FF6AFF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B397CE5" w14:textId="09D32392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>問２</w:t>
      </w:r>
    </w:p>
    <w:p w14:paraId="6779591F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From Sarah's message, you learn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that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the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Sakura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International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Centre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22</w:t>
      </w:r>
    </w:p>
    <w:p w14:paraId="355CE4E3" w14:textId="77777777" w:rsidR="00727168" w:rsidRPr="000F7A24" w:rsidRDefault="00727168" w:rsidP="00727168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0F7A24">
        <w:rPr>
          <w:rFonts w:asciiTheme="minorEastAsia" w:hAnsiTheme="minorEastAsia" w:cs="Century"/>
          <w:kern w:val="0"/>
          <w:sz w:val="28"/>
          <w:szCs w:val="28"/>
        </w:rPr>
        <w:t xml:space="preserve">gives financial aid to international residents </w:t>
      </w:r>
    </w:p>
    <w:p w14:paraId="47C59E26" w14:textId="77777777" w:rsidR="00727168" w:rsidRPr="005450B2" w:rsidRDefault="00727168" w:rsidP="00727168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color w:val="FF0000"/>
          <w:kern w:val="0"/>
          <w:sz w:val="28"/>
          <w:szCs w:val="28"/>
        </w:rPr>
      </w:pPr>
      <w:r w:rsidRPr="005450B2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offers opportunities to develop friendships </w:t>
      </w:r>
    </w:p>
    <w:p w14:paraId="0350EECD" w14:textId="77777777" w:rsidR="00727168" w:rsidRPr="000F7A24" w:rsidRDefault="00727168" w:rsidP="00727168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0F7A24">
        <w:rPr>
          <w:rFonts w:asciiTheme="minorEastAsia" w:hAnsiTheme="minorEastAsia" w:cs="Century"/>
          <w:kern w:val="0"/>
          <w:sz w:val="28"/>
          <w:szCs w:val="28"/>
        </w:rPr>
        <w:t xml:space="preserve">publishes newsletters for the community </w:t>
      </w:r>
    </w:p>
    <w:p w14:paraId="52E5DD87" w14:textId="77777777" w:rsidR="00727168" w:rsidRPr="000F7A24" w:rsidRDefault="00727168" w:rsidP="00727168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0F7A24">
        <w:rPr>
          <w:rFonts w:asciiTheme="minorEastAsia" w:hAnsiTheme="minorEastAsia" w:cs="Century"/>
          <w:kern w:val="0"/>
          <w:sz w:val="28"/>
          <w:szCs w:val="28"/>
        </w:rPr>
        <w:t>sends exchange students to the UK</w:t>
      </w:r>
    </w:p>
    <w:p w14:paraId="57706095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0D360B20" w14:textId="77777777" w:rsidR="00727168" w:rsidRPr="00EA161A" w:rsidRDefault="00727168" w:rsidP="00727168">
      <w:pPr>
        <w:autoSpaceDE w:val="0"/>
        <w:autoSpaceDN w:val="0"/>
        <w:adjustRightInd w:val="0"/>
        <w:ind w:left="700" w:hangingChars="250" w:hanging="70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問３　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You have decided to help with</w:t>
      </w:r>
      <w:r w:rsidRPr="000F7A24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the campaign after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reading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Sarah's message. What should you do first?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                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23</w:t>
      </w:r>
    </w:p>
    <w:p w14:paraId="6D5579AD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t xml:space="preserve">1.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Advertise the events at the centre. </w:t>
      </w:r>
    </w:p>
    <w:p w14:paraId="0329E4C0" w14:textId="77777777" w:rsidR="00727168" w:rsidRPr="005450B2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FF0000"/>
          <w:kern w:val="0"/>
          <w:sz w:val="28"/>
          <w:szCs w:val="28"/>
        </w:rPr>
      </w:pPr>
      <w:r w:rsidRPr="005450B2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2. Contact Sarah for further information. </w:t>
      </w:r>
    </w:p>
    <w:p w14:paraId="793959CF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t xml:space="preserve">3.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Organise volunteer activities at school. </w:t>
      </w:r>
    </w:p>
    <w:p w14:paraId="28376605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t xml:space="preserve">4.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Start a new fund-raising campaign.</w:t>
      </w:r>
    </w:p>
    <w:p w14:paraId="7051961F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04F907F8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0B36D5D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5E77726F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5358E88A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lastRenderedPageBreak/>
        <w:t xml:space="preserve">第４問　　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Your English teacher, Emma, has asked you</w:t>
      </w:r>
      <w:r w:rsidRPr="000F7A24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and your classmate, Natsuki, to help her plan the day's schedule for hosting</w:t>
      </w:r>
      <w:r w:rsidRPr="00D97A64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students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from your sister school.  You're reading the email exchanges between</w:t>
      </w:r>
      <w:r w:rsidRPr="000F7A24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Natsuki and Emma </w:t>
      </w:r>
    </w:p>
    <w:p w14:paraId="14DDCA35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>so that you can draft the schedule.</w:t>
      </w:r>
    </w:p>
    <w:p w14:paraId="1BA2FF17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5720D2CC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Hi Emma, </w:t>
      </w:r>
    </w:p>
    <w:p w14:paraId="2143B3DA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We have some ideas and questions about the schedule for the day out with our </w:t>
      </w:r>
    </w:p>
    <w:p w14:paraId="3D578092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12 guests next month. As you told us, the students from both schools are </w:t>
      </w:r>
    </w:p>
    <w:p w14:paraId="60EC3ABA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supposed to give presentations in our assembly hall from 10:00 a.m. So, I've </w:t>
      </w:r>
    </w:p>
    <w:p w14:paraId="6195DBAB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been looking at the attached timetable. Will they arrive at Azuma Station at </w:t>
      </w:r>
    </w:p>
    <w:p w14:paraId="4D1910C1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9:39 a.m. and then take a taxi to the school? </w:t>
      </w:r>
    </w:p>
    <w:p w14:paraId="55A48997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243F38A7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We have also been discussing the afternoon activities. How about seeing </w:t>
      </w:r>
    </w:p>
    <w:p w14:paraId="286D2D7F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something related to science? We have two ideas, but if you need a third, </w:t>
      </w:r>
    </w:p>
    <w:p w14:paraId="7F7717E8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please let me know. </w:t>
      </w:r>
    </w:p>
    <w:p w14:paraId="16DD1705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3AC8D87C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Have you heard about the special exhibition that is on at Westside Aquarium </w:t>
      </w:r>
    </w:p>
    <w:p w14:paraId="4625D354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next month? It's about a new food supplement made from sea plankton. </w:t>
      </w:r>
    </w:p>
    <w:p w14:paraId="342925E4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We think it would be a good choice. Since it's popular, the best time to visit will be </w:t>
      </w:r>
    </w:p>
    <w:p w14:paraId="299F76A5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when it is least busy. I'm attaching the graph I found on the aquarium's homepage. </w:t>
      </w:r>
    </w:p>
    <w:p w14:paraId="6597511C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90F8FB6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lastRenderedPageBreak/>
        <w:t xml:space="preserve">Eastside Botanical Garden, together with our local university, has been </w:t>
      </w:r>
    </w:p>
    <w:p w14:paraId="65093293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developing an interesting way of producing electricity from plants. Luckily, </w:t>
      </w:r>
    </w:p>
    <w:p w14:paraId="2CE61C2D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>the professor in charge will give a short talk about it on that day</w:t>
      </w:r>
    </w:p>
    <w:p w14:paraId="12D3BDF9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in the early afternoon! Why don't we go? </w:t>
      </w:r>
    </w:p>
    <w:p w14:paraId="602BA1D7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04ECB1A4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Everyone will want to get some souvenirs, won't they? I think West Mall, </w:t>
      </w:r>
    </w:p>
    <w:p w14:paraId="07678FB6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next to Hibari Station, would be best, but we don't want to carry them around </w:t>
      </w:r>
    </w:p>
    <w:p w14:paraId="2B00F643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with us all day. </w:t>
      </w:r>
    </w:p>
    <w:p w14:paraId="5EF42435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571DE41D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Finally, every visitor to Azuma should see the town's symbol, the statue </w:t>
      </w:r>
    </w:p>
    <w:p w14:paraId="30C504BA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in Azuma Memorial Park </w:t>
      </w:r>
      <w:r w:rsidRPr="005450B2">
        <w:rPr>
          <w:rFonts w:asciiTheme="minorEastAsia" w:hAnsiTheme="minorEastAsia" w:cs="Century"/>
          <w:color w:val="FF0000"/>
          <w:kern w:val="0"/>
          <w:sz w:val="28"/>
          <w:szCs w:val="28"/>
        </w:rPr>
        <w:t>next to our school</w:t>
      </w:r>
      <w:r>
        <w:rPr>
          <w:rFonts w:asciiTheme="minorEastAsia" w:hAnsiTheme="minorEastAsia" w:cs="Century"/>
          <w:color w:val="FF0000"/>
          <w:kern w:val="0"/>
          <w:sz w:val="28"/>
          <w:szCs w:val="28"/>
        </w:rPr>
        <w:t>問３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but we can't work out </w:t>
      </w:r>
    </w:p>
    <w:p w14:paraId="11532565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a good schedule. Also, could you tell us what the plan is for lunch? </w:t>
      </w:r>
    </w:p>
    <w:p w14:paraId="3DCE54A8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Yours, </w:t>
      </w:r>
    </w:p>
    <w:p w14:paraId="2F927704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>Natsuki</w:t>
      </w:r>
    </w:p>
    <w:p w14:paraId="20ECA0F5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30E79BF0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40562439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43B876F9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16B90740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5357DF17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D166213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0EBD6240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lastRenderedPageBreak/>
        <w:t>Hi Natsuki,</w:t>
      </w:r>
    </w:p>
    <w:p w14:paraId="126EE1BB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>Thank you for your email! You've been working hard. In answer to your question, they'll arrive at the station at 9:20 a.m. and then catch the school bus.</w:t>
      </w:r>
    </w:p>
    <w:p w14:paraId="42D68A6A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3B88E949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The two main afternoon locations, the aquarium and botanical garden, </w:t>
      </w:r>
    </w:p>
    <w:p w14:paraId="0E6A7B20" w14:textId="77777777" w:rsidR="00727168" w:rsidRPr="005450B2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FF0000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t xml:space="preserve">are </w:t>
      </w:r>
      <w:r w:rsidRPr="005450B2">
        <w:rPr>
          <w:rFonts w:asciiTheme="minorEastAsia" w:hAnsiTheme="minorEastAsia" w:cs="Century" w:hint="eastAsia"/>
          <w:color w:val="FF0000"/>
          <w:kern w:val="0"/>
          <w:sz w:val="28"/>
          <w:szCs w:val="28"/>
        </w:rPr>
        <w:t>問５</w:t>
      </w:r>
      <w:r>
        <w:rPr>
          <w:rFonts w:asciiTheme="minorEastAsia" w:hAnsiTheme="minorEastAsia" w:cs="Century" w:hint="eastAsia"/>
          <w:color w:val="FF0000"/>
          <w:kern w:val="0"/>
          <w:sz w:val="28"/>
          <w:szCs w:val="28"/>
        </w:rPr>
        <w:t xml:space="preserve"> </w:t>
      </w:r>
      <w:r w:rsidRPr="005450B2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good ideas because both schools place emphasis on science education, and </w:t>
      </w:r>
    </w:p>
    <w:p w14:paraId="260239CB" w14:textId="77777777" w:rsidR="00727168" w:rsidRPr="005450B2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FF0000"/>
          <w:kern w:val="0"/>
          <w:sz w:val="28"/>
          <w:szCs w:val="28"/>
        </w:rPr>
      </w:pPr>
      <w:r w:rsidRPr="005450B2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the purpose of this program is to improve the scientific knowledge of the students. </w:t>
      </w:r>
    </w:p>
    <w:p w14:paraId="3E6FD8F1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>However, it would be wise to have a third suggestion just in case.</w:t>
      </w:r>
    </w:p>
    <w:p w14:paraId="63E2783B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Let's get souvenirs at the end of the day. We can take the bus to the mall arriving there at 5:00 p.m. This will allow almost an hour for shopping </w:t>
      </w:r>
    </w:p>
    <w:p w14:paraId="022B51BE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and our guests can still be back at the hotel by 6:30 p.m. for dinner, </w:t>
      </w:r>
    </w:p>
    <w:p w14:paraId="52EBA57D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>as the hotel is only a few minutes' walk from Kaede Station.</w:t>
      </w:r>
    </w:p>
    <w:p w14:paraId="3538807C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53A5D7E2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About lunch, the school cafeteria will provide boxed lunches. </w:t>
      </w:r>
    </w:p>
    <w:p w14:paraId="1C57D3D8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>We can eat under the statue you mentioned. If it rains, let's eat inside.</w:t>
      </w:r>
    </w:p>
    <w:p w14:paraId="7066B7AB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2FA10FC9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Thank you so much for your suggestions. Could you two make a draft </w:t>
      </w:r>
    </w:p>
    <w:p w14:paraId="50E764D1" w14:textId="77777777" w:rsidR="00727168" w:rsidRPr="00EA161A" w:rsidRDefault="00727168" w:rsidP="00727168">
      <w:pPr>
        <w:autoSpaceDE w:val="0"/>
        <w:autoSpaceDN w:val="0"/>
        <w:adjustRightInd w:val="0"/>
        <w:ind w:firstLineChars="2850" w:firstLine="798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>for the schedule?</w:t>
      </w:r>
    </w:p>
    <w:p w14:paraId="581374C0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Best,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Emma</w:t>
      </w:r>
    </w:p>
    <w:p w14:paraId="7D72C6E2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28633E0E" w14:textId="77777777" w:rsidR="00756448" w:rsidRPr="00EA161A" w:rsidRDefault="0075644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3744C3D6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lastRenderedPageBreak/>
        <w:t>Attached timetable:</w:t>
      </w:r>
    </w:p>
    <w:p w14:paraId="6419CCC5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                   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 Train Timetable </w:t>
      </w:r>
    </w:p>
    <w:p w14:paraId="4CD18E36" w14:textId="77777777" w:rsidR="00727168" w:rsidRPr="00EA161A" w:rsidRDefault="00727168" w:rsidP="00727168">
      <w:pPr>
        <w:autoSpaceDE w:val="0"/>
        <w:autoSpaceDN w:val="0"/>
        <w:adjustRightInd w:val="0"/>
        <w:ind w:firstLineChars="1050" w:firstLine="294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>Kaede  — Hibari  — Azuma</w:t>
      </w:r>
    </w:p>
    <w:tbl>
      <w:tblPr>
        <w:tblW w:w="1061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1"/>
        <w:gridCol w:w="2245"/>
        <w:gridCol w:w="2268"/>
        <w:gridCol w:w="2410"/>
        <w:gridCol w:w="2552"/>
      </w:tblGrid>
      <w:tr w:rsidR="00727168" w:rsidRPr="00EA161A" w14:paraId="0AECFC2D" w14:textId="77777777" w:rsidTr="002E1966">
        <w:trPr>
          <w:cantSplit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4995FF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Stations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0C0C17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388786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Train No.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B4103A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DF2DCE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727168" w:rsidRPr="00EA161A" w14:paraId="119EDBDA" w14:textId="77777777" w:rsidTr="002E1966">
        <w:trPr>
          <w:cantSplit/>
        </w:trPr>
        <w:tc>
          <w:tcPr>
            <w:tcW w:w="1141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092FC23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1DFAC3B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108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CDF4FF7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E0B8C38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110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C0F4A37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111</w:t>
            </w:r>
          </w:p>
        </w:tc>
      </w:tr>
      <w:tr w:rsidR="00727168" w:rsidRPr="00EA161A" w14:paraId="6104AFEA" w14:textId="77777777" w:rsidTr="002E1966">
        <w:trPr>
          <w:cantSplit/>
        </w:trPr>
        <w:tc>
          <w:tcPr>
            <w:tcW w:w="114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F2B2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 xml:space="preserve"> Kaede</w:t>
            </w:r>
          </w:p>
        </w:tc>
        <w:tc>
          <w:tcPr>
            <w:tcW w:w="224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487E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8:28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DB98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8:43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3D8B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9:02</w:t>
            </w:r>
          </w:p>
        </w:tc>
        <w:tc>
          <w:tcPr>
            <w:tcW w:w="255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2E9EA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9:16</w:t>
            </w:r>
          </w:p>
        </w:tc>
      </w:tr>
      <w:tr w:rsidR="00727168" w:rsidRPr="00EA161A" w14:paraId="10F9E975" w14:textId="77777777" w:rsidTr="002E1966">
        <w:trPr>
          <w:cantSplit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923B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Hibari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F9C54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8:50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D1383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9:05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6FFF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9:24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F3039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9:38</w:t>
            </w:r>
          </w:p>
        </w:tc>
      </w:tr>
      <w:tr w:rsidR="00727168" w:rsidRPr="00EA161A" w14:paraId="0C4C7433" w14:textId="77777777" w:rsidTr="002E1966">
        <w:trPr>
          <w:cantSplit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E387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 xml:space="preserve"> Azuma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8A76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9:05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913B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5450B2">
              <w:rPr>
                <w:rFonts w:asciiTheme="minorEastAsia" w:hAnsiTheme="minorEastAsia" w:cs="ＭＳ 明朝"/>
                <w:color w:val="FF0000"/>
                <w:kern w:val="0"/>
                <w:sz w:val="28"/>
                <w:szCs w:val="28"/>
              </w:rPr>
              <w:t>9:20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5F66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9:39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9329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9:53</w:t>
            </w:r>
          </w:p>
        </w:tc>
      </w:tr>
    </w:tbl>
    <w:p w14:paraId="6C127602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 w:val="28"/>
          <w:szCs w:val="28"/>
        </w:rPr>
      </w:pPr>
    </w:p>
    <w:tbl>
      <w:tblPr>
        <w:tblW w:w="1061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2263"/>
        <w:gridCol w:w="2268"/>
        <w:gridCol w:w="2410"/>
        <w:gridCol w:w="2552"/>
      </w:tblGrid>
      <w:tr w:rsidR="00727168" w:rsidRPr="00EA161A" w14:paraId="0DAC96BA" w14:textId="77777777" w:rsidTr="002E1966">
        <w:trPr>
          <w:cantSplit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460E62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Stations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A28F8E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6A1F24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Train No.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3978C7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DB35D1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727168" w:rsidRPr="00EA161A" w14:paraId="51A780CA" w14:textId="77777777" w:rsidTr="002E1966">
        <w:trPr>
          <w:cantSplit/>
        </w:trPr>
        <w:tc>
          <w:tcPr>
            <w:tcW w:w="112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11F2487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2C92969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238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A4656DE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239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77F658F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240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D67C96F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241</w:t>
            </w:r>
          </w:p>
        </w:tc>
      </w:tr>
      <w:tr w:rsidR="00727168" w:rsidRPr="00EA161A" w14:paraId="698B0493" w14:textId="77777777" w:rsidTr="002E1966">
        <w:trPr>
          <w:cantSplit/>
        </w:trPr>
        <w:tc>
          <w:tcPr>
            <w:tcW w:w="11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9A94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 xml:space="preserve"> Azuma</w:t>
            </w:r>
          </w:p>
        </w:tc>
        <w:tc>
          <w:tcPr>
            <w:tcW w:w="226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E766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17:25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0069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17:45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7325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18:00</w:t>
            </w:r>
          </w:p>
        </w:tc>
        <w:tc>
          <w:tcPr>
            <w:tcW w:w="255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6125C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18:15</w:t>
            </w:r>
          </w:p>
        </w:tc>
      </w:tr>
      <w:tr w:rsidR="00727168" w:rsidRPr="00EA161A" w14:paraId="58DE9633" w14:textId="77777777" w:rsidTr="002E1966">
        <w:trPr>
          <w:cantSplit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5B3E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Hibari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09DB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17:40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D01B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18:00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6278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18:15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85415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18:30</w:t>
            </w:r>
          </w:p>
        </w:tc>
      </w:tr>
      <w:tr w:rsidR="00727168" w:rsidRPr="00EA161A" w14:paraId="0FD364D0" w14:textId="77777777" w:rsidTr="002E1966">
        <w:trPr>
          <w:cantSplit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0402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Kaede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A6A2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18:02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4988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5450B2">
              <w:rPr>
                <w:rFonts w:asciiTheme="minorEastAsia" w:hAnsiTheme="minorEastAsia" w:cs="ＭＳ 明朝"/>
                <w:color w:val="FF0000"/>
                <w:kern w:val="0"/>
                <w:sz w:val="28"/>
                <w:szCs w:val="28"/>
              </w:rPr>
              <w:t>18:22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18E20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18:37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1013" w14:textId="77777777" w:rsidR="00727168" w:rsidRPr="00EA161A" w:rsidRDefault="00727168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18:52</w:t>
            </w:r>
          </w:p>
        </w:tc>
      </w:tr>
    </w:tbl>
    <w:p w14:paraId="3BCF285D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 w:val="28"/>
          <w:szCs w:val="28"/>
        </w:rPr>
      </w:pPr>
    </w:p>
    <w:p w14:paraId="154C3ABD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28761045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545AF5F7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409AE8D6" w14:textId="77777777" w:rsidR="00727168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11E326FF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525BC287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39D1FE2" wp14:editId="0DDCCD8A">
            <wp:extent cx="6182436" cy="3900499"/>
            <wp:effectExtent l="0" t="0" r="8890" b="508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7223" cy="390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2903C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問１　　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The guests from the sister school will arrive on the number </w:t>
      </w:r>
      <w:r w:rsidRPr="006477F7">
        <w:rPr>
          <w:rFonts w:asciiTheme="minorEastAsia" w:hAnsiTheme="minorEastAsia" w:cs="Century"/>
          <w:color w:val="FF0000"/>
          <w:kern w:val="0"/>
          <w:sz w:val="28"/>
          <w:szCs w:val="28"/>
        </w:rPr>
        <w:t>１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train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　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</w:p>
    <w:p w14:paraId="05A40373" w14:textId="77777777" w:rsidR="00727168" w:rsidRPr="00EA161A" w:rsidRDefault="00727168" w:rsidP="00727168">
      <w:pPr>
        <w:autoSpaceDE w:val="0"/>
        <w:autoSpaceDN w:val="0"/>
        <w:adjustRightInd w:val="0"/>
        <w:ind w:firstLineChars="300" w:firstLine="84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and catch the number </w:t>
      </w:r>
      <w:r w:rsidRPr="006477F7">
        <w:rPr>
          <w:rFonts w:asciiTheme="minorEastAsia" w:hAnsiTheme="minorEastAsia" w:cs="Century"/>
          <w:color w:val="FF0000"/>
          <w:kern w:val="0"/>
          <w:sz w:val="28"/>
          <w:szCs w:val="28"/>
        </w:rPr>
        <w:t>5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train back to their hotel. </w:t>
      </w:r>
    </w:p>
    <w:p w14:paraId="0025085B" w14:textId="77777777" w:rsidR="00727168" w:rsidRPr="00EA161A" w:rsidRDefault="00727168" w:rsidP="00727168">
      <w:pPr>
        <w:autoSpaceDE w:val="0"/>
        <w:autoSpaceDN w:val="0"/>
        <w:adjustRightInd w:val="0"/>
        <w:ind w:firstLineChars="300" w:firstLine="84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t>1.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109 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　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>
        <w:rPr>
          <w:rFonts w:asciiTheme="minorEastAsia" w:hAnsiTheme="minorEastAsia" w:cs="Century"/>
          <w:kern w:val="0"/>
          <w:sz w:val="28"/>
          <w:szCs w:val="28"/>
        </w:rPr>
        <w:t>2.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110 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　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>
        <w:rPr>
          <w:rFonts w:asciiTheme="minorEastAsia" w:hAnsiTheme="minorEastAsia" w:cs="Century"/>
          <w:kern w:val="0"/>
          <w:sz w:val="28"/>
          <w:szCs w:val="28"/>
        </w:rPr>
        <w:t>3.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111 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　</w:t>
      </w:r>
      <w:r>
        <w:rPr>
          <w:rFonts w:asciiTheme="minorEastAsia" w:hAnsiTheme="minorEastAsia" w:cs="Century"/>
          <w:kern w:val="0"/>
          <w:sz w:val="28"/>
          <w:szCs w:val="28"/>
        </w:rPr>
        <w:t>4.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238  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　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5.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239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　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6.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240 </w:t>
      </w:r>
    </w:p>
    <w:p w14:paraId="27BE39AA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問２　　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Which best completes the draft schedule? 26 </w:t>
      </w:r>
    </w:p>
    <w:p w14:paraId="47B707D9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A : The aquarium 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B : The botanical garden 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C : The mall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D : The school</w:t>
      </w:r>
    </w:p>
    <w:p w14:paraId="53B4F6EF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0720644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6AC5CF98" wp14:editId="41B9D75B">
            <wp:extent cx="6645910" cy="2009775"/>
            <wp:effectExtent l="0" t="0" r="2540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73792" w14:textId="77777777" w:rsidR="00727168" w:rsidRDefault="00727168" w:rsidP="00727168">
      <w:pPr>
        <w:autoSpaceDE w:val="0"/>
        <w:autoSpaceDN w:val="0"/>
        <w:adjustRightInd w:val="0"/>
        <w:ind w:firstLineChars="250" w:firstLine="70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t xml:space="preserve">1. 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D—&gt;A—&gt;B—&gt;C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     </w:t>
      </w:r>
      <w:r w:rsidRPr="005450B2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 2.  D—&gt;B—&gt;A—&gt;C   </w:t>
      </w:r>
    </w:p>
    <w:p w14:paraId="3FCB9FD9" w14:textId="77777777" w:rsidR="00727168" w:rsidRPr="00EA161A" w:rsidRDefault="00727168" w:rsidP="00727168">
      <w:pPr>
        <w:autoSpaceDE w:val="0"/>
        <w:autoSpaceDN w:val="0"/>
        <w:adjustRightInd w:val="0"/>
        <w:ind w:firstLineChars="250" w:firstLine="70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t xml:space="preserve">3.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D—&gt;B—&gt;C—&gt;A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      4. 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D—&gt;C—&gt;A—&gt;B</w:t>
      </w:r>
    </w:p>
    <w:p w14:paraId="01C03070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lastRenderedPageBreak/>
        <w:t>問３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 Unless it rains,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the guests will eat lunch in the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27</w:t>
      </w:r>
    </w:p>
    <w:p w14:paraId="450EDBAE" w14:textId="77777777" w:rsidR="00727168" w:rsidRPr="00FC618C" w:rsidRDefault="00727168" w:rsidP="00727168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FC618C">
        <w:rPr>
          <w:rFonts w:asciiTheme="minorEastAsia" w:hAnsiTheme="minorEastAsia" w:cs="Century"/>
          <w:kern w:val="0"/>
          <w:sz w:val="28"/>
          <w:szCs w:val="28"/>
        </w:rPr>
        <w:t xml:space="preserve">botanical garden   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</w:t>
      </w:r>
      <w:r w:rsidRPr="00FC618C">
        <w:rPr>
          <w:rFonts w:asciiTheme="minorEastAsia" w:hAnsiTheme="minorEastAsia" w:cs="Century"/>
          <w:kern w:val="0"/>
          <w:sz w:val="28"/>
          <w:szCs w:val="28"/>
        </w:rPr>
        <w:t xml:space="preserve"> 2.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FC618C">
        <w:rPr>
          <w:rFonts w:asciiTheme="minorEastAsia" w:hAnsiTheme="minorEastAsia" w:cs="Century"/>
          <w:kern w:val="0"/>
          <w:sz w:val="28"/>
          <w:szCs w:val="28"/>
        </w:rPr>
        <w:t xml:space="preserve">park </w:t>
      </w:r>
      <w:r w:rsidRPr="005450B2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next to the school </w:t>
      </w:r>
    </w:p>
    <w:p w14:paraId="660E7562" w14:textId="77777777" w:rsidR="00727168" w:rsidRDefault="00727168" w:rsidP="00727168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FC618C">
        <w:rPr>
          <w:rFonts w:asciiTheme="minorEastAsia" w:hAnsiTheme="minorEastAsia" w:cs="Century"/>
          <w:kern w:val="0"/>
          <w:sz w:val="28"/>
          <w:szCs w:val="28"/>
        </w:rPr>
        <w:t>park next to the station   4.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FC618C">
        <w:rPr>
          <w:rFonts w:asciiTheme="minorEastAsia" w:hAnsiTheme="minorEastAsia" w:cs="Century"/>
          <w:kern w:val="0"/>
          <w:sz w:val="28"/>
          <w:szCs w:val="28"/>
        </w:rPr>
        <w:t>school garden</w:t>
      </w:r>
    </w:p>
    <w:p w14:paraId="53BA12E8" w14:textId="77777777" w:rsidR="00727168" w:rsidRPr="00521B56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2474341C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問４　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The guests will not get around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28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on that day.</w:t>
      </w:r>
    </w:p>
    <w:p w14:paraId="18FFEA3E" w14:textId="77777777" w:rsidR="00727168" w:rsidRPr="00636046" w:rsidRDefault="00727168" w:rsidP="00727168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36046">
        <w:rPr>
          <w:rFonts w:asciiTheme="minorEastAsia" w:hAnsiTheme="minorEastAsia" w:cs="Century"/>
          <w:kern w:val="0"/>
          <w:sz w:val="28"/>
          <w:szCs w:val="28"/>
        </w:rPr>
        <w:t xml:space="preserve">by bus    </w:t>
      </w:r>
      <w:r w:rsidRPr="005450B2">
        <w:rPr>
          <w:rFonts w:asciiTheme="minorEastAsia" w:hAnsiTheme="minorEastAsia" w:cs="Century"/>
          <w:color w:val="FF0000"/>
          <w:kern w:val="0"/>
          <w:sz w:val="28"/>
          <w:szCs w:val="28"/>
        </w:rPr>
        <w:t>2. by taxi</w:t>
      </w:r>
      <w:r w:rsidRPr="00636046">
        <w:rPr>
          <w:rFonts w:asciiTheme="minorEastAsia" w:hAnsiTheme="minorEastAsia" w:cs="Century"/>
          <w:kern w:val="0"/>
          <w:sz w:val="28"/>
          <w:szCs w:val="28"/>
        </w:rPr>
        <w:t xml:space="preserve">   3. by train   4.on foot</w:t>
      </w:r>
    </w:p>
    <w:p w14:paraId="2CCA1EB9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1095CA6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問５　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As a third option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,</w:t>
      </w:r>
      <w:r w:rsidRPr="00636046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which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would be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the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most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suitable for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your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program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?</w:t>
      </w:r>
    </w:p>
    <w:p w14:paraId="3F34240C" w14:textId="77777777" w:rsidR="00727168" w:rsidRDefault="00727168" w:rsidP="00727168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36046">
        <w:rPr>
          <w:rFonts w:asciiTheme="minorEastAsia" w:hAnsiTheme="minorEastAsia" w:cs="Century"/>
          <w:kern w:val="0"/>
          <w:sz w:val="28"/>
          <w:szCs w:val="28"/>
        </w:rPr>
        <w:t xml:space="preserve">Hibari Amusement Park 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  </w:t>
      </w:r>
      <w:r w:rsidRPr="00636046">
        <w:rPr>
          <w:rFonts w:asciiTheme="minorEastAsia" w:hAnsiTheme="minorEastAsia" w:cs="Century"/>
          <w:kern w:val="0"/>
          <w:sz w:val="28"/>
          <w:szCs w:val="28"/>
        </w:rPr>
        <w:t xml:space="preserve"> 2. Hibari Art Museum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</w:p>
    <w:p w14:paraId="4E57AEBC" w14:textId="77777777" w:rsidR="00727168" w:rsidRPr="00636046" w:rsidRDefault="00727168" w:rsidP="00727168">
      <w:pPr>
        <w:autoSpaceDE w:val="0"/>
        <w:autoSpaceDN w:val="0"/>
        <w:adjustRightInd w:val="0"/>
        <w:ind w:left="42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36046">
        <w:rPr>
          <w:rFonts w:asciiTheme="minorEastAsia" w:hAnsiTheme="minorEastAsia" w:cs="Century"/>
          <w:kern w:val="0"/>
          <w:sz w:val="28"/>
          <w:szCs w:val="28"/>
        </w:rPr>
        <w:t xml:space="preserve">3. Hibari Castle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             </w:t>
      </w:r>
      <w:r w:rsidRPr="005450B2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 4. Hibari Space Center</w:t>
      </w:r>
    </w:p>
    <w:p w14:paraId="14D73BFD" w14:textId="77777777" w:rsidR="00727168" w:rsidRPr="00EA161A" w:rsidRDefault="00727168" w:rsidP="00727168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10CF16A9" w14:textId="77777777" w:rsidR="00727168" w:rsidRDefault="00727168" w:rsidP="00EA161A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1C513558" w14:textId="77777777" w:rsidR="00727168" w:rsidRDefault="00727168" w:rsidP="00EA161A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054C0467" w14:textId="77777777" w:rsidR="00727168" w:rsidRDefault="00727168" w:rsidP="00EA161A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38432F8" w14:textId="77777777" w:rsidR="00727168" w:rsidRDefault="00727168" w:rsidP="00EA161A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2AB39AF" w14:textId="77777777" w:rsidR="00727168" w:rsidRDefault="00727168" w:rsidP="00EA161A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406E3C2F" w14:textId="77777777" w:rsidR="00727168" w:rsidRDefault="00727168" w:rsidP="00EA161A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344B8E4" w14:textId="77777777" w:rsidR="00756448" w:rsidRDefault="00756448" w:rsidP="00EA161A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BECE5CB" w14:textId="77777777" w:rsidR="00756448" w:rsidRDefault="00756448" w:rsidP="00EA161A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4D676E4" w14:textId="77777777" w:rsidR="00756448" w:rsidRDefault="00756448" w:rsidP="00EA161A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06FC4A9E" w14:textId="77777777" w:rsidR="00756448" w:rsidRDefault="00756448" w:rsidP="00EA161A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5B16685E" w14:textId="77777777" w:rsidR="00C54D07" w:rsidRDefault="00C54D0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1A6DBB3E" w14:textId="77777777" w:rsidR="00C54D07" w:rsidRDefault="00C54D0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D20343D" w14:textId="77777777" w:rsidR="00C54D07" w:rsidRDefault="00C54D0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0BCEADAD" w14:textId="77777777" w:rsidR="00C54D07" w:rsidRDefault="00C54D0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1F9E70D2" w14:textId="77777777" w:rsidR="00C54D07" w:rsidRDefault="00C54D0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8037977" w14:textId="77777777" w:rsidR="00C54D07" w:rsidRDefault="00C54D0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05B9B2A7" w14:textId="77777777" w:rsidR="00C54D07" w:rsidRDefault="00C54D0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8B8F8AB" w14:textId="77777777" w:rsidR="00C54D07" w:rsidRDefault="00C54D0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12654ECC" w14:textId="77777777" w:rsidR="00C54D07" w:rsidRDefault="00C54D0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57F3F03A" w14:textId="77777777" w:rsidR="00C54D07" w:rsidRDefault="00C54D0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5D1378D9" w14:textId="77777777" w:rsidR="00C54D07" w:rsidRDefault="00C54D0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335CEBD0" w14:textId="77777777" w:rsidR="00C54D07" w:rsidRDefault="00C54D0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41D07D2E" w14:textId="77777777" w:rsidR="00C54D07" w:rsidRDefault="00C54D0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3D268AC1" w14:textId="77777777" w:rsidR="00C54D07" w:rsidRDefault="00C54D0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1A4A471C" w14:textId="77777777" w:rsidR="00C54D07" w:rsidRDefault="00C54D0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50C6D19" w14:textId="77777777" w:rsidR="00C54D07" w:rsidRDefault="00C54D0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3E4F6D68" w14:textId="77777777" w:rsidR="00C54D07" w:rsidRDefault="00C54D0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0D10ECBC" w14:textId="77777777" w:rsidR="00C54D07" w:rsidRDefault="00C54D0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5E8BCDA2" w14:textId="77777777" w:rsidR="00C54D07" w:rsidRDefault="00C54D0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46074D8" w14:textId="77777777" w:rsidR="00C54D07" w:rsidRDefault="00C54D0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44517C0F" w14:textId="77777777" w:rsidR="00C54D07" w:rsidRDefault="00C54D0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46F9A2BC" w14:textId="636F6A64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 w:hint="eastAsia"/>
          <w:kern w:val="0"/>
          <w:sz w:val="28"/>
          <w:szCs w:val="28"/>
        </w:rPr>
        <w:lastRenderedPageBreak/>
        <w:t>第３問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 A 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　　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You are planning to stay at a hotel in the UK. </w:t>
      </w:r>
    </w:p>
    <w:p w14:paraId="71E4E587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>You found usefu</w:t>
      </w:r>
      <w:r>
        <w:rPr>
          <w:rFonts w:asciiTheme="minorEastAsia" w:hAnsiTheme="minorEastAsia" w:cs="Century"/>
          <w:kern w:val="0"/>
          <w:sz w:val="28"/>
          <w:szCs w:val="28"/>
        </w:rPr>
        <w:t>l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information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in the Q&amp;A section of a travel advice website.</w:t>
      </w:r>
    </w:p>
    <w:p w14:paraId="75466713" w14:textId="77777777" w:rsidR="005149C7" w:rsidRPr="00636046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strike/>
          <w:kern w:val="0"/>
          <w:sz w:val="28"/>
          <w:szCs w:val="28"/>
        </w:rPr>
      </w:pPr>
      <w:r w:rsidRPr="00636046">
        <w:rPr>
          <w:rFonts w:asciiTheme="minorEastAsia" w:hAnsiTheme="minorEastAsia" w:cs="Century" w:hint="eastAsia"/>
          <w:strike/>
          <w:kern w:val="0"/>
          <w:sz w:val="28"/>
          <w:szCs w:val="28"/>
        </w:rPr>
        <w:t xml:space="preserve">　</w:t>
      </w:r>
      <w:r>
        <w:rPr>
          <w:rFonts w:asciiTheme="minorEastAsia" w:hAnsiTheme="minorEastAsia" w:cs="Century" w:hint="eastAsia"/>
          <w:strike/>
          <w:kern w:val="0"/>
          <w:sz w:val="28"/>
          <w:szCs w:val="28"/>
        </w:rPr>
        <w:t xml:space="preserve">　　　　　　　　　　　　　　　　　　　　　　　　　　　　　　　　　　　</w:t>
      </w:r>
    </w:p>
    <w:p w14:paraId="28ED27A2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I'm considering staying at the Hollytree Hotel in Castleton in March 2021. </w:t>
      </w:r>
    </w:p>
    <w:p w14:paraId="2D1642B3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Would you recommend this hotel, and is it easy to get there from Buxton Airport? </w:t>
      </w:r>
    </w:p>
    <w:p w14:paraId="4A09A67E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                                                           (Liz)</w:t>
      </w:r>
    </w:p>
    <w:p w14:paraId="6F4504F7" w14:textId="77777777" w:rsidR="005149C7" w:rsidRPr="00EA161A" w:rsidRDefault="005149C7" w:rsidP="005149C7">
      <w:pPr>
        <w:autoSpaceDE w:val="0"/>
        <w:autoSpaceDN w:val="0"/>
        <w:adjustRightInd w:val="0"/>
        <w:ind w:firstLineChars="350" w:firstLine="98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Answer </w:t>
      </w:r>
    </w:p>
    <w:p w14:paraId="45DC65BA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Yes, I strongly recommend the Hollytree. I've stayed there twice. It's </w:t>
      </w:r>
      <w:r w:rsidRPr="00593493">
        <w:rPr>
          <w:rFonts w:asciiTheme="minorEastAsia" w:hAnsiTheme="minorEastAsia" w:cs="Century"/>
          <w:color w:val="FF0000"/>
          <w:kern w:val="0"/>
          <w:sz w:val="28"/>
          <w:szCs w:val="28"/>
        </w:rPr>
        <w:t>inexpensive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, and the service is brilliant! There's also a wonderful free breakfast.</w:t>
      </w:r>
    </w:p>
    <w:p w14:paraId="33375CEC" w14:textId="77777777" w:rsidR="005149C7" w:rsidRPr="00EA161A" w:rsidRDefault="005149C7" w:rsidP="005149C7">
      <w:pPr>
        <w:autoSpaceDE w:val="0"/>
        <w:autoSpaceDN w:val="0"/>
        <w:adjustRightInd w:val="0"/>
        <w:ind w:firstLineChars="2100" w:firstLine="588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(Click here for access information.)</w:t>
      </w:r>
    </w:p>
    <w:p w14:paraId="6DF4A718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Let me tell you my own experience of getting there. </w:t>
      </w:r>
    </w:p>
    <w:p w14:paraId="5DBB29FF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On my first visit, I used the underground, which is cheap and convenient. </w:t>
      </w:r>
    </w:p>
    <w:p w14:paraId="7046F33A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Trains run every five minutes. From the airport, I took the Red Line to Mossfield. Transferring to the Orange Line for Victoria should normally take about </w:t>
      </w:r>
    </w:p>
    <w:p w14:paraId="6CEDDEDF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seven minutes, but </w:t>
      </w:r>
      <w:r w:rsidRPr="00593493">
        <w:rPr>
          <w:rFonts w:asciiTheme="minorEastAsia" w:hAnsiTheme="minorEastAsia" w:cs="Century"/>
          <w:color w:val="FF0000"/>
          <w:kern w:val="0"/>
          <w:sz w:val="28"/>
          <w:szCs w:val="28"/>
        </w:rPr>
        <w:t>the directions weren't clear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and I needed an extra five minutes. </w:t>
      </w:r>
    </w:p>
    <w:p w14:paraId="7C8BF2F1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From Victoria, it was a ten-minute bus ride to the hotel.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The second time, </w:t>
      </w:r>
      <w:r>
        <w:rPr>
          <w:rFonts w:asciiTheme="minorEastAsia" w:hAnsiTheme="minorEastAsia" w:cs="Century"/>
          <w:kern w:val="0"/>
          <w:sz w:val="28"/>
          <w:szCs w:val="28"/>
        </w:rPr>
        <w:br/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I took the express bus to Victoria, so I didn't have to worry about transferring. </w:t>
      </w:r>
    </w:p>
    <w:p w14:paraId="1FF3F0FA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At Victoria, I found a notice saying there would be roadworks until summer 2021. </w:t>
      </w:r>
      <w:r w:rsidRPr="00593493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Now it takes three times as long as usual to get to the hotel by city bus, </w:t>
      </w:r>
    </w:p>
    <w:p w14:paraId="6C70702C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although buses run every ten minutes. It's possible to walk, but I took the bus </w:t>
      </w:r>
    </w:p>
    <w:p w14:paraId="308C4185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as the weather was bad.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      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Enjoy your stay!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              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(Alex)</w:t>
      </w:r>
    </w:p>
    <w:p w14:paraId="0FBA56C6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E41C64A" wp14:editId="3C60F0B5">
            <wp:extent cx="6645910" cy="4313555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1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F9A08" w14:textId="77777777" w:rsidR="005149C7" w:rsidRDefault="005149C7" w:rsidP="005149C7">
      <w:pPr>
        <w:tabs>
          <w:tab w:val="left" w:pos="3202"/>
        </w:tabs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>問２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 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You are departing on public transport from the airport at 2.00 pm </w:t>
      </w:r>
    </w:p>
    <w:p w14:paraId="57E51646" w14:textId="77777777" w:rsidR="005149C7" w:rsidRPr="00EA161A" w:rsidRDefault="005149C7" w:rsidP="005149C7">
      <w:pPr>
        <w:autoSpaceDE w:val="0"/>
        <w:autoSpaceDN w:val="0"/>
        <w:adjustRightInd w:val="0"/>
        <w:ind w:firstLineChars="450" w:firstLine="126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on 15 March 2021. What is the fastest way to get to the hotel?  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　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17 </w:t>
      </w:r>
    </w:p>
    <w:p w14:paraId="0A944E87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>1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By express bus and city bus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   </w:t>
      </w:r>
      <w:r w:rsidRPr="00593493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2  By express bus and on foot </w:t>
      </w:r>
    </w:p>
    <w:p w14:paraId="76955560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t xml:space="preserve">3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By underground and city bus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  4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By underground and on foot</w:t>
      </w:r>
    </w:p>
    <w:p w14:paraId="59F936E4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48BB9BC6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053D7B0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0B867633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40712E49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5109835B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50115EB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45B2CCBC" w14:textId="77777777" w:rsidR="005149C7" w:rsidRPr="00F33D4F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7652594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lastRenderedPageBreak/>
        <w:t xml:space="preserve">B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Your classmate showed you the following message </w:t>
      </w:r>
    </w:p>
    <w:p w14:paraId="7E5FA46F" w14:textId="77777777" w:rsidR="005149C7" w:rsidRPr="00EA161A" w:rsidRDefault="005149C7" w:rsidP="005149C7">
      <w:pPr>
        <w:autoSpaceDE w:val="0"/>
        <w:autoSpaceDN w:val="0"/>
        <w:adjustRightInd w:val="0"/>
        <w:ind w:firstLineChars="150" w:firstLine="42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>in</w:t>
      </w:r>
      <w:r w:rsidRPr="00F33D4F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your</w:t>
      </w:r>
      <w:r w:rsidRPr="00F33D4F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school's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newsletter, written by an exchange student from the UK.</w:t>
      </w:r>
    </w:p>
    <w:p w14:paraId="36343853" w14:textId="77777777" w:rsidR="005149C7" w:rsidRPr="00EA161A" w:rsidRDefault="005149C7" w:rsidP="005149C7">
      <w:pPr>
        <w:autoSpaceDE w:val="0"/>
        <w:autoSpaceDN w:val="0"/>
        <w:adjustRightInd w:val="0"/>
        <w:ind w:firstLineChars="1100" w:firstLine="308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>Volunteers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Wanted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!</w:t>
      </w:r>
    </w:p>
    <w:p w14:paraId="0C61A7B0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  Hello, everyone. I'm Sarah King, an exchange student from London. </w:t>
      </w:r>
    </w:p>
    <w:p w14:paraId="196AD51F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I'd like to share something important with you today. </w:t>
      </w:r>
    </w:p>
    <w:p w14:paraId="327EB2FF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  You may have heard of the Sakura International Centre. </w:t>
      </w:r>
    </w:p>
    <w:p w14:paraId="41A5A4F9" w14:textId="77777777" w:rsidR="005149C7" w:rsidRPr="005450B2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FF0000"/>
          <w:kern w:val="0"/>
          <w:sz w:val="28"/>
          <w:szCs w:val="28"/>
        </w:rPr>
      </w:pPr>
      <w:r w:rsidRPr="005450B2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It provides valuable opportunities for Japanese and foreign residents to get to know </w:t>
      </w:r>
    </w:p>
    <w:p w14:paraId="0AB6B11D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5450B2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each other. </w:t>
      </w:r>
      <w:r>
        <w:rPr>
          <w:rFonts w:asciiTheme="minorEastAsia" w:hAnsiTheme="minorEastAsia" w:cs="Century"/>
          <w:color w:val="FF0000"/>
          <w:kern w:val="0"/>
          <w:sz w:val="28"/>
          <w:szCs w:val="28"/>
        </w:rPr>
        <w:t>問２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ular events such as cooking classes and karaoke contests are held every month. However, there is a serious problem. The building is getting old, </w:t>
      </w:r>
    </w:p>
    <w:p w14:paraId="1DB5520C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and requires expensive repairs. To help raise funds to maintain the centre, </w:t>
      </w:r>
    </w:p>
    <w:p w14:paraId="501945CA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many volunteers are needed. </w:t>
      </w:r>
    </w:p>
    <w:p w14:paraId="74972F65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  I learnt about the problem a few months ago. While shopping in town, </w:t>
      </w:r>
    </w:p>
    <w:p w14:paraId="67022DCD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I saw some people taking part in a fund-raising campaign. </w:t>
      </w:r>
    </w:p>
    <w:p w14:paraId="59A3F1E7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I spoke to the leader of the campaign, Katy, who explained the situation. </w:t>
      </w:r>
    </w:p>
    <w:p w14:paraId="0184225C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She thanked me when I donated some money. </w:t>
      </w:r>
    </w:p>
    <w:p w14:paraId="4526C511" w14:textId="77777777" w:rsidR="005149C7" w:rsidRPr="00F32C6C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FF0000"/>
          <w:kern w:val="0"/>
          <w:sz w:val="28"/>
          <w:szCs w:val="28"/>
        </w:rPr>
      </w:pPr>
      <w:r w:rsidRPr="00F32C6C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2. Sarah donated money to the centre. </w:t>
      </w:r>
      <w:r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　　　４２１３</w:t>
      </w:r>
      <w:r>
        <w:rPr>
          <w:rFonts w:asciiTheme="minorEastAsia" w:hAnsiTheme="minorEastAsia" w:cs="Century" w:hint="eastAsia"/>
          <w:color w:val="FF0000"/>
          <w:kern w:val="0"/>
          <w:sz w:val="28"/>
          <w:szCs w:val="28"/>
        </w:rPr>
        <w:t xml:space="preserve">　</w:t>
      </w:r>
      <w:r w:rsidRPr="00BC7E72">
        <w:rPr>
          <w:rFonts w:asciiTheme="minorEastAsia" w:hAnsiTheme="minorEastAsia" w:cs="Century" w:hint="eastAsia"/>
          <w:color w:val="002060"/>
          <w:kern w:val="0"/>
          <w:sz w:val="28"/>
          <w:szCs w:val="28"/>
        </w:rPr>
        <w:t>過去と過去完了に注意</w:t>
      </w:r>
    </w:p>
    <w:p w14:paraId="7B62E601" w14:textId="77777777" w:rsidR="005149C7" w:rsidRPr="00F32C6C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FF0000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>She told me that they had asked the town mayor for financial assistance,</w:t>
      </w:r>
      <w:r>
        <w:rPr>
          <w:rFonts w:asciiTheme="minorEastAsia" w:hAnsiTheme="minorEastAsia" w:cs="Century"/>
          <w:kern w:val="0"/>
          <w:sz w:val="28"/>
          <w:szCs w:val="28"/>
        </w:rPr>
        <w:br/>
      </w:r>
      <w:r w:rsidRPr="00F32C6C">
        <w:rPr>
          <w:rFonts w:asciiTheme="minorEastAsia" w:hAnsiTheme="minorEastAsia" w:cs="Century"/>
          <w:color w:val="FF0000"/>
          <w:kern w:val="0"/>
          <w:sz w:val="28"/>
          <w:szCs w:val="28"/>
        </w:rPr>
        <w:t>4. The campaigners asked the mayor for help.</w:t>
      </w:r>
    </w:p>
    <w:p w14:paraId="1C1EAEF3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>but their request had been rejected. They had no choice but to start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fund-raising. </w:t>
      </w:r>
    </w:p>
    <w:p w14:paraId="602A5A0C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  Last month, I attended a lecture on art at the centre. </w:t>
      </w:r>
    </w:p>
    <w:p w14:paraId="53CD59EC" w14:textId="77777777" w:rsidR="005149C7" w:rsidRPr="00F32C6C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FF0000"/>
          <w:kern w:val="0"/>
          <w:sz w:val="28"/>
          <w:szCs w:val="28"/>
        </w:rPr>
      </w:pPr>
      <w:r w:rsidRPr="00F32C6C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1. Sarah attended a centre event. </w:t>
      </w:r>
    </w:p>
    <w:p w14:paraId="07FF8B3A" w14:textId="77777777" w:rsidR="005149C7" w:rsidRPr="00F32C6C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18CF766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Again, I saw people trying to raise money, and I decided to help. </w:t>
      </w:r>
    </w:p>
    <w:p w14:paraId="47FC0142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They were happy when I joined them in asking passers-by for donations. </w:t>
      </w:r>
    </w:p>
    <w:p w14:paraId="29C92EE6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We tried hard, but there were too few of us to collect much money. </w:t>
      </w:r>
    </w:p>
    <w:p w14:paraId="2618F2F1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With a tearful face, Katy told me that they wouldn't be able to use the building </w:t>
      </w:r>
    </w:p>
    <w:p w14:paraId="262CC2AC" w14:textId="77777777" w:rsidR="005149C7" w:rsidRPr="00F32C6C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FF0000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much longer. I felt the need to do something more. Then, the idea came to me </w:t>
      </w:r>
      <w:r>
        <w:rPr>
          <w:rFonts w:asciiTheme="minorEastAsia" w:hAnsiTheme="minorEastAsia" w:cs="Century"/>
          <w:kern w:val="0"/>
          <w:sz w:val="28"/>
          <w:szCs w:val="28"/>
        </w:rPr>
        <w:br/>
      </w:r>
      <w:r w:rsidRPr="00F32C6C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3. Sarah made a suggestion to Katy. </w:t>
      </w:r>
    </w:p>
    <w:p w14:paraId="1E350007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that other students might be willing to help. Katy was delighted to hear this. </w:t>
      </w:r>
    </w:p>
    <w:p w14:paraId="724EC137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  Now, I'm asking you to join me in the fund-raising campaign to help</w:t>
      </w:r>
    </w:p>
    <w:p w14:paraId="52574F6B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the Sakura International Centre. Please email me today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! </w:t>
      </w:r>
      <w:r w:rsidRPr="005450B2">
        <w:rPr>
          <w:rFonts w:asciiTheme="minorEastAsia" w:hAnsiTheme="minorEastAsia" w:cs="Century"/>
          <w:color w:val="FF0000"/>
          <w:kern w:val="0"/>
          <w:sz w:val="28"/>
          <w:szCs w:val="28"/>
        </w:rPr>
        <w:t>問３</w:t>
      </w:r>
    </w:p>
    <w:p w14:paraId="7A8EA032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As an exchange student, my time in Japan is limited, but I want to make </w:t>
      </w:r>
    </w:p>
    <w:p w14:paraId="4CA4A6AF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the most of it.  By working together, we can really make a difference. </w:t>
      </w:r>
    </w:p>
    <w:p w14:paraId="639B5F9D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Class  3A </w:t>
      </w:r>
    </w:p>
    <w:p w14:paraId="5AAFF448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Sarah King  (sarahk@sakura-h.ed.jp) </w:t>
      </w:r>
    </w:p>
    <w:p w14:paraId="2B3B5DBA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="HGP行書体" w:eastAsia="HGP行書体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                                          </w:t>
      </w:r>
      <w:r w:rsidRPr="000F7A24">
        <w:rPr>
          <w:rFonts w:ascii="HGP行書体" w:eastAsia="HGP行書体" w:hAnsiTheme="minorEastAsia" w:cs="Century" w:hint="eastAsia"/>
          <w:kern w:val="0"/>
          <w:sz w:val="28"/>
          <w:szCs w:val="28"/>
        </w:rPr>
        <w:t>セーラ・キング</w:t>
      </w:r>
    </w:p>
    <w:p w14:paraId="1F876DCE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="HGP行書体" w:eastAsia="HGP行書体" w:hAnsiTheme="minorEastAsia" w:cs="Century"/>
          <w:kern w:val="0"/>
          <w:sz w:val="28"/>
          <w:szCs w:val="28"/>
        </w:rPr>
      </w:pPr>
    </w:p>
    <w:p w14:paraId="298C4B62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517D2722" w14:textId="77777777" w:rsidR="00756448" w:rsidRDefault="00756448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16B01A2A" w14:textId="77777777" w:rsidR="00756448" w:rsidRDefault="00756448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B08FBAD" w14:textId="77777777" w:rsidR="00756448" w:rsidRDefault="00756448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3C2519DB" w14:textId="77777777" w:rsidR="00756448" w:rsidRDefault="00756448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0634B663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lastRenderedPageBreak/>
        <w:t>問１</w:t>
      </w:r>
    </w:p>
    <w:p w14:paraId="2F45A7E4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Put the following events  (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>１～４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) into the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order in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which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they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happened.</w:t>
      </w:r>
    </w:p>
    <w:p w14:paraId="1E46AAF3" w14:textId="77777777" w:rsidR="005149C7" w:rsidRPr="00EA161A" w:rsidRDefault="005149C7" w:rsidP="005149C7">
      <w:pPr>
        <w:autoSpaceDE w:val="0"/>
        <w:autoSpaceDN w:val="0"/>
        <w:adjustRightInd w:val="0"/>
        <w:ind w:firstLineChars="1800" w:firstLine="504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18  —&gt; 19  —&gt; 20  —&gt; 21</w:t>
      </w:r>
    </w:p>
    <w:p w14:paraId="1818ECF1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0F46AA07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>問２</w:t>
      </w:r>
    </w:p>
    <w:p w14:paraId="24F5852B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From Sarah's message, you learn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that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the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Sakura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International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Centre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22</w:t>
      </w:r>
    </w:p>
    <w:p w14:paraId="7A02860E" w14:textId="77777777" w:rsidR="005149C7" w:rsidRPr="000F7A24" w:rsidRDefault="005149C7" w:rsidP="005149C7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0F7A24">
        <w:rPr>
          <w:rFonts w:asciiTheme="minorEastAsia" w:hAnsiTheme="minorEastAsia" w:cs="Century"/>
          <w:kern w:val="0"/>
          <w:sz w:val="28"/>
          <w:szCs w:val="28"/>
        </w:rPr>
        <w:t xml:space="preserve">gives financial aid to international residents </w:t>
      </w:r>
    </w:p>
    <w:p w14:paraId="4DDDB335" w14:textId="77777777" w:rsidR="005149C7" w:rsidRPr="005450B2" w:rsidRDefault="005149C7" w:rsidP="005149C7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color w:val="FF0000"/>
          <w:kern w:val="0"/>
          <w:sz w:val="28"/>
          <w:szCs w:val="28"/>
        </w:rPr>
      </w:pPr>
      <w:r w:rsidRPr="005450B2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offers opportunities to develop friendships </w:t>
      </w:r>
    </w:p>
    <w:p w14:paraId="4D30D64A" w14:textId="77777777" w:rsidR="005149C7" w:rsidRPr="000F7A24" w:rsidRDefault="005149C7" w:rsidP="005149C7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0F7A24">
        <w:rPr>
          <w:rFonts w:asciiTheme="minorEastAsia" w:hAnsiTheme="minorEastAsia" w:cs="Century"/>
          <w:kern w:val="0"/>
          <w:sz w:val="28"/>
          <w:szCs w:val="28"/>
        </w:rPr>
        <w:t xml:space="preserve">publishes newsletters for the community </w:t>
      </w:r>
    </w:p>
    <w:p w14:paraId="6599AD25" w14:textId="77777777" w:rsidR="005149C7" w:rsidRPr="000F7A24" w:rsidRDefault="005149C7" w:rsidP="005149C7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0F7A24">
        <w:rPr>
          <w:rFonts w:asciiTheme="minorEastAsia" w:hAnsiTheme="minorEastAsia" w:cs="Century"/>
          <w:kern w:val="0"/>
          <w:sz w:val="28"/>
          <w:szCs w:val="28"/>
        </w:rPr>
        <w:t>sends exchange students to the UK</w:t>
      </w:r>
    </w:p>
    <w:p w14:paraId="53946398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EBDA16C" w14:textId="77777777" w:rsidR="005149C7" w:rsidRPr="00EA161A" w:rsidRDefault="005149C7" w:rsidP="005149C7">
      <w:pPr>
        <w:autoSpaceDE w:val="0"/>
        <w:autoSpaceDN w:val="0"/>
        <w:adjustRightInd w:val="0"/>
        <w:ind w:left="700" w:hangingChars="250" w:hanging="70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問３　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You have decided to help with</w:t>
      </w:r>
      <w:r w:rsidRPr="000F7A24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the campaign after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reading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Sarah's message. What should you do first?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                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23</w:t>
      </w:r>
    </w:p>
    <w:p w14:paraId="4BE698F4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t xml:space="preserve">1.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Advertise the events at the centre. </w:t>
      </w:r>
    </w:p>
    <w:p w14:paraId="6886B80F" w14:textId="77777777" w:rsidR="005149C7" w:rsidRPr="005450B2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FF0000"/>
          <w:kern w:val="0"/>
          <w:sz w:val="28"/>
          <w:szCs w:val="28"/>
        </w:rPr>
      </w:pPr>
      <w:r w:rsidRPr="005450B2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2. Contact Sarah for further information. </w:t>
      </w:r>
    </w:p>
    <w:p w14:paraId="134FF51D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t xml:space="preserve">3.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Organise volunteer activities at school. </w:t>
      </w:r>
    </w:p>
    <w:p w14:paraId="7D7B0EF5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t xml:space="preserve">4.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Start a new fund-raising campaign.</w:t>
      </w:r>
    </w:p>
    <w:p w14:paraId="74F9BA65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2B70BC63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1EF7FA02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2A3EE29D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1EB5FBA8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lastRenderedPageBreak/>
        <w:t xml:space="preserve">第４問　　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Your English teacher, Emma, has asked you</w:t>
      </w:r>
      <w:r w:rsidRPr="000F7A24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and your classmate, Natsuki, to help her plan the day's schedule for hosting</w:t>
      </w:r>
      <w:r w:rsidRPr="00D97A64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students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from your sister school.  You're reading the email exchanges between</w:t>
      </w:r>
      <w:r w:rsidRPr="000F7A24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Natsuki and Emma </w:t>
      </w:r>
    </w:p>
    <w:p w14:paraId="46843126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>so that you can draft the schedule.</w:t>
      </w:r>
    </w:p>
    <w:p w14:paraId="585E65D4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38756CDA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Hi Emma, </w:t>
      </w:r>
    </w:p>
    <w:p w14:paraId="0BDDC42F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We have some ideas and questions about the schedule for the day out with our </w:t>
      </w:r>
    </w:p>
    <w:p w14:paraId="55BC0282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12 guests next month. As you told us, the students from both schools are </w:t>
      </w:r>
    </w:p>
    <w:p w14:paraId="28B9215A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supposed to give presentations in our assembly hall from 10:00 a.m. So, I've </w:t>
      </w:r>
    </w:p>
    <w:p w14:paraId="6141314A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been looking at the attached timetable. Will they arrive at Azuma Station at </w:t>
      </w:r>
    </w:p>
    <w:p w14:paraId="1D0CDB8C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9:39 a.m. and then take a taxi to the school? </w:t>
      </w:r>
    </w:p>
    <w:p w14:paraId="114F4069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2866B89D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We have also been discussing the afternoon activities. How about seeing </w:t>
      </w:r>
    </w:p>
    <w:p w14:paraId="07C528EB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something related to science? We have two ideas, but if you need a third, </w:t>
      </w:r>
    </w:p>
    <w:p w14:paraId="31BF7698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please let me know. </w:t>
      </w:r>
    </w:p>
    <w:p w14:paraId="19357A0A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33979CC9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Have you heard about the special exhibition that is on at Westside Aquarium </w:t>
      </w:r>
    </w:p>
    <w:p w14:paraId="5A66ABFA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next month? It's about a new food supplement made from sea plankton. </w:t>
      </w:r>
    </w:p>
    <w:p w14:paraId="2FE0714F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We think it would be a good choice. Since it's popular, the best time to visit will be </w:t>
      </w:r>
    </w:p>
    <w:p w14:paraId="5067B538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when it is least busy. I'm attaching the graph I found on the aquarium's homepage. </w:t>
      </w:r>
    </w:p>
    <w:p w14:paraId="35A01729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59A5565C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lastRenderedPageBreak/>
        <w:t xml:space="preserve">Eastside Botanical Garden, together with our local university, has been </w:t>
      </w:r>
    </w:p>
    <w:p w14:paraId="36EEF8CA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developing an interesting way of producing electricity from plants. Luckily, </w:t>
      </w:r>
    </w:p>
    <w:p w14:paraId="08CB3068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>the professor in charge will give a short talk about it on that day</w:t>
      </w:r>
    </w:p>
    <w:p w14:paraId="760CC325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in the early afternoon! Why don't we go? </w:t>
      </w:r>
    </w:p>
    <w:p w14:paraId="62A75993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49245569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Everyone will want to get some souvenirs, won't they? I think West Mall, </w:t>
      </w:r>
    </w:p>
    <w:p w14:paraId="11ED8466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next to Hibari Station, would be best, but we don't want to carry them around </w:t>
      </w:r>
    </w:p>
    <w:p w14:paraId="5FFCFC11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with us all day. </w:t>
      </w:r>
    </w:p>
    <w:p w14:paraId="075F0F2A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4D582D1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Finally, every visitor to Azuma should see the town's symbol, the statue </w:t>
      </w:r>
    </w:p>
    <w:p w14:paraId="6E086D7B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in Azuma Memorial Park </w:t>
      </w:r>
      <w:r w:rsidRPr="005450B2">
        <w:rPr>
          <w:rFonts w:asciiTheme="minorEastAsia" w:hAnsiTheme="minorEastAsia" w:cs="Century"/>
          <w:color w:val="FF0000"/>
          <w:kern w:val="0"/>
          <w:sz w:val="28"/>
          <w:szCs w:val="28"/>
        </w:rPr>
        <w:t>next to our school</w:t>
      </w:r>
      <w:r>
        <w:rPr>
          <w:rFonts w:asciiTheme="minorEastAsia" w:hAnsiTheme="minorEastAsia" w:cs="Century"/>
          <w:color w:val="FF0000"/>
          <w:kern w:val="0"/>
          <w:sz w:val="28"/>
          <w:szCs w:val="28"/>
        </w:rPr>
        <w:t>問３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but we can't work out </w:t>
      </w:r>
    </w:p>
    <w:p w14:paraId="545CF48E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a good schedule. Also, could you tell us what the plan is for lunch? </w:t>
      </w:r>
    </w:p>
    <w:p w14:paraId="0D1EC295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Yours, </w:t>
      </w:r>
    </w:p>
    <w:p w14:paraId="701B7D2E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>Natsuki</w:t>
      </w:r>
    </w:p>
    <w:p w14:paraId="699E509C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9875718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58253F89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28034283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201B69F8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56BD026B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2C12ACF9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38287B9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lastRenderedPageBreak/>
        <w:t>Hi Natsuki,</w:t>
      </w:r>
    </w:p>
    <w:p w14:paraId="219DB80C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>Thank you for your email! You've been working hard. In answer to your question, they'll arrive at the station at 9:20 a.m. and then catch the school bus.</w:t>
      </w:r>
    </w:p>
    <w:p w14:paraId="3AAA7728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38AA085B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The two main afternoon locations, the aquarium and botanical garden, </w:t>
      </w:r>
    </w:p>
    <w:p w14:paraId="6E0F6831" w14:textId="77777777" w:rsidR="005149C7" w:rsidRPr="005450B2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FF0000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t xml:space="preserve">are </w:t>
      </w:r>
      <w:r w:rsidRPr="005450B2">
        <w:rPr>
          <w:rFonts w:asciiTheme="minorEastAsia" w:hAnsiTheme="minorEastAsia" w:cs="Century" w:hint="eastAsia"/>
          <w:color w:val="FF0000"/>
          <w:kern w:val="0"/>
          <w:sz w:val="28"/>
          <w:szCs w:val="28"/>
        </w:rPr>
        <w:t>問５</w:t>
      </w:r>
      <w:r>
        <w:rPr>
          <w:rFonts w:asciiTheme="minorEastAsia" w:hAnsiTheme="minorEastAsia" w:cs="Century" w:hint="eastAsia"/>
          <w:color w:val="FF0000"/>
          <w:kern w:val="0"/>
          <w:sz w:val="28"/>
          <w:szCs w:val="28"/>
        </w:rPr>
        <w:t xml:space="preserve"> </w:t>
      </w:r>
      <w:r w:rsidRPr="005450B2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good ideas because both schools place emphasis on science education, and </w:t>
      </w:r>
    </w:p>
    <w:p w14:paraId="601D1789" w14:textId="77777777" w:rsidR="005149C7" w:rsidRPr="005450B2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FF0000"/>
          <w:kern w:val="0"/>
          <w:sz w:val="28"/>
          <w:szCs w:val="28"/>
        </w:rPr>
      </w:pPr>
      <w:r w:rsidRPr="005450B2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the purpose of this program is to improve the scientific knowledge of the students. </w:t>
      </w:r>
    </w:p>
    <w:p w14:paraId="571CC6CC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>However, it would be wise to have a third suggestion just in case.</w:t>
      </w:r>
    </w:p>
    <w:p w14:paraId="06036CC2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Let's get souvenirs at the end of the day. We can take the bus to the mall arriving there at 5:00 p.m. This will allow almost an hour for shopping </w:t>
      </w:r>
    </w:p>
    <w:p w14:paraId="4C70107D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and our guests can still be back at the hotel by 6:30 p.m. for dinner, </w:t>
      </w:r>
    </w:p>
    <w:p w14:paraId="0235663A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>as the hotel is only a few minutes' walk from Kaede Station.</w:t>
      </w:r>
    </w:p>
    <w:p w14:paraId="559F783D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1D4ACB4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About lunch, the school cafeteria will provide boxed lunches. </w:t>
      </w:r>
    </w:p>
    <w:p w14:paraId="36F25F7D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>We can eat under the statue you mentioned. If it rains, let's eat inside.</w:t>
      </w:r>
    </w:p>
    <w:p w14:paraId="0B46200C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1C481379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Thank you so much for your suggestions. Could you two make a draft </w:t>
      </w:r>
    </w:p>
    <w:p w14:paraId="141FDBC1" w14:textId="77777777" w:rsidR="005149C7" w:rsidRPr="00EA161A" w:rsidRDefault="005149C7" w:rsidP="005149C7">
      <w:pPr>
        <w:autoSpaceDE w:val="0"/>
        <w:autoSpaceDN w:val="0"/>
        <w:adjustRightInd w:val="0"/>
        <w:ind w:firstLineChars="2850" w:firstLine="798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>for the schedule?</w:t>
      </w:r>
    </w:p>
    <w:p w14:paraId="253E49F1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Best,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Emma</w:t>
      </w:r>
    </w:p>
    <w:p w14:paraId="61A75952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07D62D47" w14:textId="77777777" w:rsidR="00756448" w:rsidRPr="00EA161A" w:rsidRDefault="00756448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C1A9686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lastRenderedPageBreak/>
        <w:t>Attached timetable:</w:t>
      </w:r>
    </w:p>
    <w:p w14:paraId="530D768F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                   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 Train Timetable </w:t>
      </w:r>
    </w:p>
    <w:p w14:paraId="468A2ABC" w14:textId="77777777" w:rsidR="005149C7" w:rsidRPr="00EA161A" w:rsidRDefault="005149C7" w:rsidP="005149C7">
      <w:pPr>
        <w:autoSpaceDE w:val="0"/>
        <w:autoSpaceDN w:val="0"/>
        <w:adjustRightInd w:val="0"/>
        <w:ind w:firstLineChars="1050" w:firstLine="294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>Kaede  — Hibari  — Azuma</w:t>
      </w:r>
    </w:p>
    <w:tbl>
      <w:tblPr>
        <w:tblW w:w="1061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1"/>
        <w:gridCol w:w="2245"/>
        <w:gridCol w:w="2268"/>
        <w:gridCol w:w="2410"/>
        <w:gridCol w:w="2552"/>
      </w:tblGrid>
      <w:tr w:rsidR="005149C7" w:rsidRPr="00EA161A" w14:paraId="2350632B" w14:textId="77777777" w:rsidTr="002E1966">
        <w:trPr>
          <w:cantSplit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963F85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Stations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0FA742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9075EE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Train No.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08F4F8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AA88D6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5149C7" w:rsidRPr="00EA161A" w14:paraId="0BD961ED" w14:textId="77777777" w:rsidTr="002E1966">
        <w:trPr>
          <w:cantSplit/>
        </w:trPr>
        <w:tc>
          <w:tcPr>
            <w:tcW w:w="1141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DF931E6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BFC371F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108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DB6FAF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E587B18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110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3771E7D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111</w:t>
            </w:r>
          </w:p>
        </w:tc>
      </w:tr>
      <w:tr w:rsidR="005149C7" w:rsidRPr="00EA161A" w14:paraId="0F0E5D4B" w14:textId="77777777" w:rsidTr="002E1966">
        <w:trPr>
          <w:cantSplit/>
        </w:trPr>
        <w:tc>
          <w:tcPr>
            <w:tcW w:w="114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83A3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 xml:space="preserve"> Kaede</w:t>
            </w:r>
          </w:p>
        </w:tc>
        <w:tc>
          <w:tcPr>
            <w:tcW w:w="224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C314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8:28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4BF51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8:43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533B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9:02</w:t>
            </w:r>
          </w:p>
        </w:tc>
        <w:tc>
          <w:tcPr>
            <w:tcW w:w="255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B8E0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9:16</w:t>
            </w:r>
          </w:p>
        </w:tc>
      </w:tr>
      <w:tr w:rsidR="005149C7" w:rsidRPr="00EA161A" w14:paraId="1302C147" w14:textId="77777777" w:rsidTr="002E1966">
        <w:trPr>
          <w:cantSplit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B9B9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Hibari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BFE1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8:50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FF421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9:05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56436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9:24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5DBB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9:38</w:t>
            </w:r>
          </w:p>
        </w:tc>
      </w:tr>
      <w:tr w:rsidR="005149C7" w:rsidRPr="00EA161A" w14:paraId="5E95D616" w14:textId="77777777" w:rsidTr="002E1966">
        <w:trPr>
          <w:cantSplit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D7B4F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 xml:space="preserve"> Azuma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08094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9:05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A9C5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5450B2">
              <w:rPr>
                <w:rFonts w:asciiTheme="minorEastAsia" w:hAnsiTheme="minorEastAsia" w:cs="ＭＳ 明朝"/>
                <w:color w:val="FF0000"/>
                <w:kern w:val="0"/>
                <w:sz w:val="28"/>
                <w:szCs w:val="28"/>
              </w:rPr>
              <w:t>9:20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DC02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9:39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12B7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9:53</w:t>
            </w:r>
          </w:p>
        </w:tc>
      </w:tr>
    </w:tbl>
    <w:p w14:paraId="35430181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 w:val="28"/>
          <w:szCs w:val="28"/>
        </w:rPr>
      </w:pPr>
    </w:p>
    <w:tbl>
      <w:tblPr>
        <w:tblW w:w="1061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2263"/>
        <w:gridCol w:w="2268"/>
        <w:gridCol w:w="2410"/>
        <w:gridCol w:w="2552"/>
      </w:tblGrid>
      <w:tr w:rsidR="005149C7" w:rsidRPr="00EA161A" w14:paraId="363AA0B7" w14:textId="77777777" w:rsidTr="002E1966">
        <w:trPr>
          <w:cantSplit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9D80D6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Stations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647CD1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15270F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Train No.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8828B7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8ECC26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5149C7" w:rsidRPr="00EA161A" w14:paraId="1E2126F6" w14:textId="77777777" w:rsidTr="002E1966">
        <w:trPr>
          <w:cantSplit/>
        </w:trPr>
        <w:tc>
          <w:tcPr>
            <w:tcW w:w="112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234529E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C522B7A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238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75AA403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239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B52FCE1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240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9BC0BE5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241</w:t>
            </w:r>
          </w:p>
        </w:tc>
      </w:tr>
      <w:tr w:rsidR="005149C7" w:rsidRPr="00EA161A" w14:paraId="0F0BDCB3" w14:textId="77777777" w:rsidTr="002E1966">
        <w:trPr>
          <w:cantSplit/>
        </w:trPr>
        <w:tc>
          <w:tcPr>
            <w:tcW w:w="11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6BE1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 xml:space="preserve"> Azuma</w:t>
            </w:r>
          </w:p>
        </w:tc>
        <w:tc>
          <w:tcPr>
            <w:tcW w:w="226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7FA3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17:25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7571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17:45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591B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18:00</w:t>
            </w:r>
          </w:p>
        </w:tc>
        <w:tc>
          <w:tcPr>
            <w:tcW w:w="255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0740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18:15</w:t>
            </w:r>
          </w:p>
        </w:tc>
      </w:tr>
      <w:tr w:rsidR="005149C7" w:rsidRPr="00EA161A" w14:paraId="39CDD5C6" w14:textId="77777777" w:rsidTr="002E1966">
        <w:trPr>
          <w:cantSplit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6637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Hibari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425C0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17:40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8DB16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18:00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DEDE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18:15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B880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18:30</w:t>
            </w:r>
          </w:p>
        </w:tc>
      </w:tr>
      <w:tr w:rsidR="005149C7" w:rsidRPr="00EA161A" w14:paraId="2DFF8AB5" w14:textId="77777777" w:rsidTr="002E1966">
        <w:trPr>
          <w:cantSplit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ED84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Kaede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999A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18:02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68B5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5450B2">
              <w:rPr>
                <w:rFonts w:asciiTheme="minorEastAsia" w:hAnsiTheme="minorEastAsia" w:cs="ＭＳ 明朝"/>
                <w:color w:val="FF0000"/>
                <w:kern w:val="0"/>
                <w:sz w:val="28"/>
                <w:szCs w:val="28"/>
              </w:rPr>
              <w:t>18:22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4D7B2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18:37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3AFE4" w14:textId="77777777" w:rsidR="005149C7" w:rsidRPr="00EA161A" w:rsidRDefault="005149C7" w:rsidP="002E19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EA161A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18:52</w:t>
            </w:r>
          </w:p>
        </w:tc>
      </w:tr>
    </w:tbl>
    <w:p w14:paraId="3F79032B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 w:val="28"/>
          <w:szCs w:val="28"/>
        </w:rPr>
      </w:pPr>
    </w:p>
    <w:p w14:paraId="207B520E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360796DD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5C336377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3A7BBB80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37D4ED39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E9D87BC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DFF11EA" wp14:editId="6D5F26C1">
            <wp:extent cx="6182436" cy="3900499"/>
            <wp:effectExtent l="0" t="0" r="8890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7223" cy="390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D23F1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問１　　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The guests from the sister school will arrive on the number </w:t>
      </w:r>
      <w:r w:rsidRPr="006477F7">
        <w:rPr>
          <w:rFonts w:asciiTheme="minorEastAsia" w:hAnsiTheme="minorEastAsia" w:cs="Century"/>
          <w:color w:val="FF0000"/>
          <w:kern w:val="0"/>
          <w:sz w:val="28"/>
          <w:szCs w:val="28"/>
        </w:rPr>
        <w:t>１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train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　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</w:p>
    <w:p w14:paraId="0208BD14" w14:textId="77777777" w:rsidR="005149C7" w:rsidRPr="00EA161A" w:rsidRDefault="005149C7" w:rsidP="005149C7">
      <w:pPr>
        <w:autoSpaceDE w:val="0"/>
        <w:autoSpaceDN w:val="0"/>
        <w:adjustRightInd w:val="0"/>
        <w:ind w:firstLineChars="300" w:firstLine="84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and catch the number </w:t>
      </w:r>
      <w:r w:rsidRPr="006477F7">
        <w:rPr>
          <w:rFonts w:asciiTheme="minorEastAsia" w:hAnsiTheme="minorEastAsia" w:cs="Century"/>
          <w:color w:val="FF0000"/>
          <w:kern w:val="0"/>
          <w:sz w:val="28"/>
          <w:szCs w:val="28"/>
        </w:rPr>
        <w:t>5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train back to their hotel. </w:t>
      </w:r>
    </w:p>
    <w:p w14:paraId="244A6ABB" w14:textId="77777777" w:rsidR="005149C7" w:rsidRPr="00EA161A" w:rsidRDefault="005149C7" w:rsidP="005149C7">
      <w:pPr>
        <w:autoSpaceDE w:val="0"/>
        <w:autoSpaceDN w:val="0"/>
        <w:adjustRightInd w:val="0"/>
        <w:ind w:firstLineChars="300" w:firstLine="84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t>1.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109 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　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>
        <w:rPr>
          <w:rFonts w:asciiTheme="minorEastAsia" w:hAnsiTheme="minorEastAsia" w:cs="Century"/>
          <w:kern w:val="0"/>
          <w:sz w:val="28"/>
          <w:szCs w:val="28"/>
        </w:rPr>
        <w:t>2.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110 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　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>
        <w:rPr>
          <w:rFonts w:asciiTheme="minorEastAsia" w:hAnsiTheme="minorEastAsia" w:cs="Century"/>
          <w:kern w:val="0"/>
          <w:sz w:val="28"/>
          <w:szCs w:val="28"/>
        </w:rPr>
        <w:t>3.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111 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　</w:t>
      </w:r>
      <w:r>
        <w:rPr>
          <w:rFonts w:asciiTheme="minorEastAsia" w:hAnsiTheme="minorEastAsia" w:cs="Century"/>
          <w:kern w:val="0"/>
          <w:sz w:val="28"/>
          <w:szCs w:val="28"/>
        </w:rPr>
        <w:t>4.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238  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　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5.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239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　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6.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240 </w:t>
      </w:r>
    </w:p>
    <w:p w14:paraId="55ED3FD5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問２　　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Which best completes the draft schedule? 26 </w:t>
      </w:r>
    </w:p>
    <w:p w14:paraId="09B6AC31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A : The aquarium 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B : The botanical garden 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C : The mall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D : The school</w:t>
      </w:r>
    </w:p>
    <w:p w14:paraId="3FF89729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3ECBE50C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765EB7EA" wp14:editId="2AC28B50">
            <wp:extent cx="6645910" cy="2009775"/>
            <wp:effectExtent l="0" t="0" r="254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EDF71" w14:textId="77777777" w:rsidR="005149C7" w:rsidRDefault="005149C7" w:rsidP="005149C7">
      <w:pPr>
        <w:autoSpaceDE w:val="0"/>
        <w:autoSpaceDN w:val="0"/>
        <w:adjustRightInd w:val="0"/>
        <w:ind w:firstLineChars="250" w:firstLine="70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t xml:space="preserve">1. 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D—&gt;A—&gt;B—&gt;C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     </w:t>
      </w:r>
      <w:r w:rsidRPr="005450B2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 2.  D—&gt;B—&gt;A—&gt;C   </w:t>
      </w:r>
    </w:p>
    <w:p w14:paraId="4E6EC2F9" w14:textId="77777777" w:rsidR="005149C7" w:rsidRPr="00EA161A" w:rsidRDefault="005149C7" w:rsidP="005149C7">
      <w:pPr>
        <w:autoSpaceDE w:val="0"/>
        <w:autoSpaceDN w:val="0"/>
        <w:adjustRightInd w:val="0"/>
        <w:ind w:firstLineChars="250" w:firstLine="70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t xml:space="preserve">3.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D—&gt;B—&gt;C—&gt;A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      4. 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D—&gt;C—&gt;A—&gt;B</w:t>
      </w:r>
    </w:p>
    <w:p w14:paraId="0A3AAAE5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lastRenderedPageBreak/>
        <w:t>問３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 Unless it rains,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the guests will eat lunch in the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27</w:t>
      </w:r>
    </w:p>
    <w:p w14:paraId="07BABDE8" w14:textId="77777777" w:rsidR="005149C7" w:rsidRPr="00FC618C" w:rsidRDefault="005149C7" w:rsidP="005149C7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FC618C">
        <w:rPr>
          <w:rFonts w:asciiTheme="minorEastAsia" w:hAnsiTheme="minorEastAsia" w:cs="Century"/>
          <w:kern w:val="0"/>
          <w:sz w:val="28"/>
          <w:szCs w:val="28"/>
        </w:rPr>
        <w:t xml:space="preserve">botanical garden   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</w:t>
      </w:r>
      <w:r w:rsidRPr="00FC618C">
        <w:rPr>
          <w:rFonts w:asciiTheme="minorEastAsia" w:hAnsiTheme="minorEastAsia" w:cs="Century"/>
          <w:kern w:val="0"/>
          <w:sz w:val="28"/>
          <w:szCs w:val="28"/>
        </w:rPr>
        <w:t xml:space="preserve"> 2.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FC618C">
        <w:rPr>
          <w:rFonts w:asciiTheme="minorEastAsia" w:hAnsiTheme="minorEastAsia" w:cs="Century"/>
          <w:kern w:val="0"/>
          <w:sz w:val="28"/>
          <w:szCs w:val="28"/>
        </w:rPr>
        <w:t xml:space="preserve">park </w:t>
      </w:r>
      <w:r w:rsidRPr="005450B2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next to the school </w:t>
      </w:r>
    </w:p>
    <w:p w14:paraId="22140EED" w14:textId="77777777" w:rsidR="005149C7" w:rsidRDefault="005149C7" w:rsidP="005149C7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FC618C">
        <w:rPr>
          <w:rFonts w:asciiTheme="minorEastAsia" w:hAnsiTheme="minorEastAsia" w:cs="Century"/>
          <w:kern w:val="0"/>
          <w:sz w:val="28"/>
          <w:szCs w:val="28"/>
        </w:rPr>
        <w:t>park next to the station   4.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FC618C">
        <w:rPr>
          <w:rFonts w:asciiTheme="minorEastAsia" w:hAnsiTheme="minorEastAsia" w:cs="Century"/>
          <w:kern w:val="0"/>
          <w:sz w:val="28"/>
          <w:szCs w:val="28"/>
        </w:rPr>
        <w:t>school garden</w:t>
      </w:r>
    </w:p>
    <w:p w14:paraId="768D62ED" w14:textId="77777777" w:rsidR="005149C7" w:rsidRPr="00521B56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29190D38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問４　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The guests will not get around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28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on that day.</w:t>
      </w:r>
    </w:p>
    <w:p w14:paraId="411CDF35" w14:textId="77777777" w:rsidR="005149C7" w:rsidRPr="00636046" w:rsidRDefault="005149C7" w:rsidP="005149C7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36046">
        <w:rPr>
          <w:rFonts w:asciiTheme="minorEastAsia" w:hAnsiTheme="minorEastAsia" w:cs="Century"/>
          <w:kern w:val="0"/>
          <w:sz w:val="28"/>
          <w:szCs w:val="28"/>
        </w:rPr>
        <w:t xml:space="preserve">by bus    </w:t>
      </w:r>
      <w:r w:rsidRPr="005450B2">
        <w:rPr>
          <w:rFonts w:asciiTheme="minorEastAsia" w:hAnsiTheme="minorEastAsia" w:cs="Century"/>
          <w:color w:val="FF0000"/>
          <w:kern w:val="0"/>
          <w:sz w:val="28"/>
          <w:szCs w:val="28"/>
        </w:rPr>
        <w:t>2. by taxi</w:t>
      </w:r>
      <w:r w:rsidRPr="00636046">
        <w:rPr>
          <w:rFonts w:asciiTheme="minorEastAsia" w:hAnsiTheme="minorEastAsia" w:cs="Century"/>
          <w:kern w:val="0"/>
          <w:sz w:val="28"/>
          <w:szCs w:val="28"/>
        </w:rPr>
        <w:t xml:space="preserve">   3. by train   4.on foot</w:t>
      </w:r>
    </w:p>
    <w:p w14:paraId="0BABC122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571CF6C3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問５　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 xml:space="preserve"> As a third option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,</w:t>
      </w:r>
      <w:r w:rsidRPr="00636046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which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would be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the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most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suitable for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your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program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EA161A">
        <w:rPr>
          <w:rFonts w:asciiTheme="minorEastAsia" w:hAnsiTheme="minorEastAsia" w:cs="Century"/>
          <w:kern w:val="0"/>
          <w:sz w:val="28"/>
          <w:szCs w:val="28"/>
        </w:rPr>
        <w:t>?</w:t>
      </w:r>
    </w:p>
    <w:p w14:paraId="0D3386A3" w14:textId="77777777" w:rsidR="005149C7" w:rsidRDefault="005149C7" w:rsidP="005149C7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36046">
        <w:rPr>
          <w:rFonts w:asciiTheme="minorEastAsia" w:hAnsiTheme="minorEastAsia" w:cs="Century"/>
          <w:kern w:val="0"/>
          <w:sz w:val="28"/>
          <w:szCs w:val="28"/>
        </w:rPr>
        <w:t xml:space="preserve">Hibari Amusement Park 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  </w:t>
      </w:r>
      <w:r w:rsidRPr="00636046">
        <w:rPr>
          <w:rFonts w:asciiTheme="minorEastAsia" w:hAnsiTheme="minorEastAsia" w:cs="Century"/>
          <w:kern w:val="0"/>
          <w:sz w:val="28"/>
          <w:szCs w:val="28"/>
        </w:rPr>
        <w:t xml:space="preserve"> 2. Hibari Art Museum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</w:p>
    <w:p w14:paraId="0CC0CEFE" w14:textId="77777777" w:rsidR="005149C7" w:rsidRPr="00636046" w:rsidRDefault="005149C7" w:rsidP="005149C7">
      <w:pPr>
        <w:autoSpaceDE w:val="0"/>
        <w:autoSpaceDN w:val="0"/>
        <w:adjustRightInd w:val="0"/>
        <w:ind w:left="42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36046">
        <w:rPr>
          <w:rFonts w:asciiTheme="minorEastAsia" w:hAnsiTheme="minorEastAsia" w:cs="Century"/>
          <w:kern w:val="0"/>
          <w:sz w:val="28"/>
          <w:szCs w:val="28"/>
        </w:rPr>
        <w:t xml:space="preserve">3. Hibari Castle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             </w:t>
      </w:r>
      <w:r w:rsidRPr="005450B2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 4. Hibari Space Center</w:t>
      </w:r>
    </w:p>
    <w:p w14:paraId="5BD1AD74" w14:textId="77777777" w:rsidR="005149C7" w:rsidRPr="00EA161A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15F82A69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C7FCDDE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E09A1AD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528C5691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CE1E817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3191BE61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3F416B2D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4BB97251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24636684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1460AEAC" w14:textId="77777777" w:rsidR="005149C7" w:rsidRDefault="005149C7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1980D664" w14:textId="77777777" w:rsidR="00FF511B" w:rsidRDefault="00FF511B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20EDED4" w14:textId="77777777" w:rsidR="00FF511B" w:rsidRDefault="00FF511B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3682B38A" w14:textId="77777777" w:rsidR="00FF511B" w:rsidRDefault="00FF511B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4469E395" w14:textId="77777777" w:rsidR="00FF511B" w:rsidRDefault="00FF511B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0DA4A55" w14:textId="77777777" w:rsidR="00FF511B" w:rsidRDefault="00FF511B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3C7B5D09" w14:textId="77777777" w:rsidR="00FF511B" w:rsidRDefault="00FF511B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E143E05" w14:textId="77777777" w:rsidR="00FF511B" w:rsidRDefault="00FF511B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2B6ABD3D" w14:textId="77777777" w:rsidR="00FF511B" w:rsidRDefault="00FF511B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18B18F3E" w14:textId="77777777" w:rsidR="00FF511B" w:rsidRDefault="00FF511B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0ABFF51" w14:textId="77777777" w:rsidR="00FF511B" w:rsidRDefault="00FF511B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4F0F3F75" w14:textId="77777777" w:rsidR="00FF511B" w:rsidRDefault="00FF511B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4D1413AD" w14:textId="77777777" w:rsidR="00FF511B" w:rsidRDefault="00FF511B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3C8AD4B3" w14:textId="77777777" w:rsidR="00FF511B" w:rsidRDefault="00FF511B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0C00B03A" w14:textId="77777777" w:rsidR="00FF511B" w:rsidRDefault="00FF511B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5C089E3D" w14:textId="77777777" w:rsidR="00FF511B" w:rsidRDefault="00FF511B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39500CD8" w14:textId="77777777" w:rsidR="00FF511B" w:rsidRDefault="00FF511B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39E25688" w14:textId="77777777" w:rsidR="00FF511B" w:rsidRDefault="00FF511B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1B29B70B" w14:textId="77777777" w:rsidR="00FF511B" w:rsidRDefault="00FF511B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3C9D12A4" w14:textId="77777777" w:rsidR="00FF511B" w:rsidRDefault="00FF511B" w:rsidP="005149C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bookmarkEnd w:id="0"/>
    <w:sectPr w:rsidR="00FF511B" w:rsidSect="00EA16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15128" w14:textId="77777777" w:rsidR="00727168" w:rsidRDefault="00727168" w:rsidP="00727168">
      <w:r>
        <w:separator/>
      </w:r>
    </w:p>
  </w:endnote>
  <w:endnote w:type="continuationSeparator" w:id="0">
    <w:p w14:paraId="3CB373B1" w14:textId="77777777" w:rsidR="00727168" w:rsidRDefault="00727168" w:rsidP="0072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69843" w14:textId="77777777" w:rsidR="00727168" w:rsidRDefault="00727168" w:rsidP="00727168">
      <w:r>
        <w:separator/>
      </w:r>
    </w:p>
  </w:footnote>
  <w:footnote w:type="continuationSeparator" w:id="0">
    <w:p w14:paraId="2C1266B6" w14:textId="77777777" w:rsidR="00727168" w:rsidRDefault="00727168" w:rsidP="00727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1D1"/>
    <w:multiLevelType w:val="hybridMultilevel"/>
    <w:tmpl w:val="03CA96D2"/>
    <w:lvl w:ilvl="0" w:tplc="85FED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5601C9"/>
    <w:multiLevelType w:val="hybridMultilevel"/>
    <w:tmpl w:val="49ACC8A4"/>
    <w:lvl w:ilvl="0" w:tplc="DEC245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3895B0A"/>
    <w:multiLevelType w:val="hybridMultilevel"/>
    <w:tmpl w:val="CD20C104"/>
    <w:lvl w:ilvl="0" w:tplc="B308D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B51E6D"/>
    <w:multiLevelType w:val="hybridMultilevel"/>
    <w:tmpl w:val="3EFEF4B4"/>
    <w:lvl w:ilvl="0" w:tplc="47329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BD187C"/>
    <w:multiLevelType w:val="hybridMultilevel"/>
    <w:tmpl w:val="AB9CEABA"/>
    <w:lvl w:ilvl="0" w:tplc="8D78B4A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217590"/>
    <w:multiLevelType w:val="hybridMultilevel"/>
    <w:tmpl w:val="9CA6262C"/>
    <w:lvl w:ilvl="0" w:tplc="6AB669E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20"/>
      </w:pPr>
    </w:lvl>
  </w:abstractNum>
  <w:abstractNum w:abstractNumId="6" w15:restartNumberingAfterBreak="0">
    <w:nsid w:val="57192AED"/>
    <w:multiLevelType w:val="hybridMultilevel"/>
    <w:tmpl w:val="8ED85896"/>
    <w:lvl w:ilvl="0" w:tplc="255C9A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6130C30"/>
    <w:multiLevelType w:val="hybridMultilevel"/>
    <w:tmpl w:val="5D202A50"/>
    <w:lvl w:ilvl="0" w:tplc="9E907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bordersDoNotSurroundHeader/>
  <w:bordersDoNotSurroundFooter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1A"/>
    <w:rsid w:val="000F5A9F"/>
    <w:rsid w:val="000F7A24"/>
    <w:rsid w:val="00132CA7"/>
    <w:rsid w:val="002321D0"/>
    <w:rsid w:val="002B6C8B"/>
    <w:rsid w:val="0049037F"/>
    <w:rsid w:val="005149C7"/>
    <w:rsid w:val="00521B56"/>
    <w:rsid w:val="005450B2"/>
    <w:rsid w:val="00593493"/>
    <w:rsid w:val="005A2807"/>
    <w:rsid w:val="0061305E"/>
    <w:rsid w:val="00636046"/>
    <w:rsid w:val="006477F7"/>
    <w:rsid w:val="006F4B8B"/>
    <w:rsid w:val="00727168"/>
    <w:rsid w:val="00733D09"/>
    <w:rsid w:val="00740BBD"/>
    <w:rsid w:val="00756448"/>
    <w:rsid w:val="007666C0"/>
    <w:rsid w:val="008D3EA2"/>
    <w:rsid w:val="0092604A"/>
    <w:rsid w:val="00A76C3E"/>
    <w:rsid w:val="00BC418A"/>
    <w:rsid w:val="00BC7E72"/>
    <w:rsid w:val="00BD062E"/>
    <w:rsid w:val="00C54D07"/>
    <w:rsid w:val="00C56100"/>
    <w:rsid w:val="00D60266"/>
    <w:rsid w:val="00D97A64"/>
    <w:rsid w:val="00DC582F"/>
    <w:rsid w:val="00E404F5"/>
    <w:rsid w:val="00EA161A"/>
    <w:rsid w:val="00F17E18"/>
    <w:rsid w:val="00F32C6C"/>
    <w:rsid w:val="00F33D4F"/>
    <w:rsid w:val="00F77D7A"/>
    <w:rsid w:val="00FC618C"/>
    <w:rsid w:val="00FF511B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4A24DB"/>
  <w15:chartTrackingRefBased/>
  <w15:docId w15:val="{37376844-6C80-41B3-B75A-CFD5E560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6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A2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71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168"/>
  </w:style>
  <w:style w:type="paragraph" w:styleId="a6">
    <w:name w:val="footer"/>
    <w:basedOn w:val="a"/>
    <w:link w:val="a7"/>
    <w:uiPriority w:val="99"/>
    <w:unhideWhenUsed/>
    <w:rsid w:val="007271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2974</TotalTime>
  <Pages>24</Pages>
  <Words>2621</Words>
  <Characters>14417</Characters>
  <Application>Microsoft Office Word</Application>
  <DocSecurity>0</DocSecurity>
  <Lines>120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Tahk World</dc:creator>
  <cp:keywords/>
  <dc:description/>
  <cp:lastModifiedBy>Tahk World</cp:lastModifiedBy>
  <cp:revision>15</cp:revision>
  <dcterms:created xsi:type="dcterms:W3CDTF">2021-10-15T06:06:00Z</dcterms:created>
  <dcterms:modified xsi:type="dcterms:W3CDTF">2021-11-26T11:13:00Z</dcterms:modified>
</cp:coreProperties>
</file>